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Default="007521E5" w:rsidP="00FE1BB9">
      <w:pPr>
        <w:spacing w:line="360" w:lineRule="auto"/>
        <w:jc w:val="center"/>
        <w:rPr>
          <w:b/>
        </w:rPr>
      </w:pPr>
      <w:bookmarkStart w:id="0" w:name="_GoBack"/>
      <w:bookmarkEnd w:id="0"/>
      <w:r w:rsidRPr="007521E5">
        <w:rPr>
          <w:b/>
        </w:rPr>
        <w:t>MUTLU SON</w:t>
      </w:r>
    </w:p>
    <w:p w:rsidR="00FE1BB9" w:rsidRPr="00724383" w:rsidRDefault="00FE1BB9" w:rsidP="00FE1BB9">
      <w:pPr>
        <w:spacing w:line="360" w:lineRule="auto"/>
        <w:jc w:val="center"/>
        <w:rPr>
          <w:b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7"/>
      </w:tblGrid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Gelişim Alanı:</w:t>
            </w:r>
          </w:p>
        </w:tc>
        <w:tc>
          <w:tcPr>
            <w:tcW w:w="7337" w:type="dxa"/>
          </w:tcPr>
          <w:p w:rsidR="00AF7D18" w:rsidRPr="00FE1BB9" w:rsidRDefault="005B7ABC" w:rsidP="00FE1BB9">
            <w:pPr>
              <w:spacing w:line="276" w:lineRule="auto"/>
            </w:pPr>
            <w:r w:rsidRPr="00FE1BB9">
              <w:t>Sosyal Duygusal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Yeterlik Alanı:</w:t>
            </w:r>
          </w:p>
        </w:tc>
        <w:tc>
          <w:tcPr>
            <w:tcW w:w="7337" w:type="dxa"/>
          </w:tcPr>
          <w:p w:rsidR="00AF7D18" w:rsidRPr="00FE1BB9" w:rsidRDefault="00A42439" w:rsidP="00FE1BB9">
            <w:pPr>
              <w:spacing w:line="276" w:lineRule="auto"/>
            </w:pPr>
            <w:r w:rsidRPr="00FE1BB9">
              <w:t>Benlik Farkındalığı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Kazanım/Hafta:</w:t>
            </w:r>
          </w:p>
        </w:tc>
        <w:tc>
          <w:tcPr>
            <w:tcW w:w="7337" w:type="dxa"/>
          </w:tcPr>
          <w:p w:rsidR="00AF7D18" w:rsidRPr="00FE1BB9" w:rsidRDefault="00A42439" w:rsidP="00FE1BB9">
            <w:pPr>
              <w:spacing w:line="276" w:lineRule="auto"/>
            </w:pPr>
            <w:r w:rsidRPr="00FE1BB9">
              <w:t>İyi oluşu ile duyguları arasında bağ kurar /19</w:t>
            </w:r>
            <w:r w:rsidR="005B7ABC" w:rsidRPr="00FE1BB9">
              <w:t>. Hafta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Sınıf Düzeyi:</w:t>
            </w:r>
          </w:p>
        </w:tc>
        <w:tc>
          <w:tcPr>
            <w:tcW w:w="7337" w:type="dxa"/>
          </w:tcPr>
          <w:p w:rsidR="00AF7D18" w:rsidRPr="00FE1BB9" w:rsidRDefault="00A42439" w:rsidP="00FE1BB9">
            <w:pPr>
              <w:spacing w:line="276" w:lineRule="auto"/>
            </w:pPr>
            <w:r w:rsidRPr="00FE1BB9">
              <w:t>11</w:t>
            </w:r>
            <w:r w:rsidR="007521E5" w:rsidRPr="00FE1BB9">
              <w:t>. S</w:t>
            </w:r>
            <w:r w:rsidR="00EF35F2" w:rsidRPr="00FE1BB9">
              <w:t>ınıf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Süre:</w:t>
            </w:r>
          </w:p>
        </w:tc>
        <w:tc>
          <w:tcPr>
            <w:tcW w:w="7337" w:type="dxa"/>
          </w:tcPr>
          <w:p w:rsidR="00AF7D18" w:rsidRPr="00FE1BB9" w:rsidRDefault="007521E5" w:rsidP="00FE1BB9">
            <w:pPr>
              <w:spacing w:line="276" w:lineRule="auto"/>
            </w:pPr>
            <w:r w:rsidRPr="00FE1BB9">
              <w:t>40 dk</w:t>
            </w:r>
            <w:r w:rsidR="00EF35F2" w:rsidRPr="00FE1BB9">
              <w:t xml:space="preserve"> (Bir ders saati)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Araç-Gereçler:</w:t>
            </w:r>
          </w:p>
        </w:tc>
        <w:tc>
          <w:tcPr>
            <w:tcW w:w="7337" w:type="dxa"/>
          </w:tcPr>
          <w:p w:rsidR="00001385" w:rsidRPr="00FE1BB9" w:rsidRDefault="007521E5" w:rsidP="00FE1BB9">
            <w:pPr>
              <w:numPr>
                <w:ilvl w:val="0"/>
                <w:numId w:val="19"/>
              </w:numPr>
              <w:spacing w:line="276" w:lineRule="auto"/>
            </w:pPr>
            <w:r w:rsidRPr="00FE1BB9">
              <w:t>Çalışma Yaprağı-</w:t>
            </w:r>
            <w:r w:rsidR="006C42F0" w:rsidRPr="00FE1BB9">
              <w:t>1</w:t>
            </w:r>
          </w:p>
          <w:p w:rsidR="00C00487" w:rsidRPr="00FE1BB9" w:rsidRDefault="007521E5" w:rsidP="00FE1BB9">
            <w:pPr>
              <w:numPr>
                <w:ilvl w:val="0"/>
                <w:numId w:val="19"/>
              </w:numPr>
              <w:spacing w:line="276" w:lineRule="auto"/>
            </w:pPr>
            <w:r w:rsidRPr="00FE1BB9">
              <w:t>Çalışma Yaprağı-</w:t>
            </w:r>
            <w:r w:rsidR="00C00487" w:rsidRPr="00FE1BB9">
              <w:t>2</w:t>
            </w:r>
          </w:p>
          <w:p w:rsidR="00993C7B" w:rsidRPr="00FE1BB9" w:rsidRDefault="00993C7B" w:rsidP="00FE1BB9">
            <w:pPr>
              <w:numPr>
                <w:ilvl w:val="0"/>
                <w:numId w:val="19"/>
              </w:numPr>
              <w:spacing w:line="276" w:lineRule="auto"/>
            </w:pPr>
            <w:r w:rsidRPr="00FE1BB9">
              <w:t>Kalem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Uygulayıcı İçin Ön Hazırlık:</w:t>
            </w:r>
          </w:p>
        </w:tc>
        <w:tc>
          <w:tcPr>
            <w:tcW w:w="7337" w:type="dxa"/>
          </w:tcPr>
          <w:p w:rsidR="005E488B" w:rsidRPr="00FE1BB9" w:rsidRDefault="007521E5" w:rsidP="00FE1BB9">
            <w:pPr>
              <w:numPr>
                <w:ilvl w:val="0"/>
                <w:numId w:val="27"/>
              </w:numPr>
              <w:spacing w:line="276" w:lineRule="auto"/>
              <w:jc w:val="both"/>
            </w:pPr>
            <w:r w:rsidRPr="00FE1BB9">
              <w:t>Çalışma Yaprağı-1, öğrenci sayısı kadar çoğaltılır</w:t>
            </w:r>
            <w:r w:rsidR="00C00487" w:rsidRPr="00FE1BB9">
              <w:t xml:space="preserve">. </w:t>
            </w:r>
          </w:p>
          <w:p w:rsidR="00001385" w:rsidRPr="00FE1BB9" w:rsidRDefault="007521E5" w:rsidP="00FE1BB9">
            <w:pPr>
              <w:numPr>
                <w:ilvl w:val="0"/>
                <w:numId w:val="27"/>
              </w:numPr>
              <w:spacing w:line="276" w:lineRule="auto"/>
              <w:jc w:val="both"/>
            </w:pPr>
            <w:r w:rsidRPr="00FE1BB9">
              <w:t>Çalışma Yaprağı 2,</w:t>
            </w:r>
            <w:r w:rsidR="005E488B" w:rsidRPr="00FE1BB9">
              <w:t xml:space="preserve"> A3 po</w:t>
            </w:r>
            <w:r w:rsidRPr="00FE1BB9">
              <w:t xml:space="preserve">ster boyutunda çıktı olarak alınır. 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Süreç (Uygulama Basamakları):</w:t>
            </w:r>
          </w:p>
        </w:tc>
        <w:tc>
          <w:tcPr>
            <w:tcW w:w="7337" w:type="dxa"/>
            <w:shd w:val="clear" w:color="auto" w:fill="FFFFFF"/>
          </w:tcPr>
          <w:p w:rsidR="00EF2E01" w:rsidRPr="00FE1BB9" w:rsidRDefault="009B7311" w:rsidP="00FE1BB9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E1BB9">
              <w:rPr>
                <w:rFonts w:ascii="Times New Roman" w:hAnsi="Times New Roman"/>
              </w:rPr>
              <w:t>Uygulayıcı</w:t>
            </w:r>
            <w:r w:rsidR="00E942C2" w:rsidRPr="00FE1BB9">
              <w:rPr>
                <w:rFonts w:ascii="Times New Roman" w:hAnsi="Times New Roman"/>
              </w:rPr>
              <w:t xml:space="preserve"> tarafından</w:t>
            </w:r>
            <w:r w:rsidR="00EF2E01" w:rsidRPr="00FE1BB9">
              <w:rPr>
                <w:rFonts w:ascii="Times New Roman" w:hAnsi="Times New Roman"/>
              </w:rPr>
              <w:t xml:space="preserve"> sınıfa aşağıdaki soru</w:t>
            </w:r>
            <w:r w:rsidR="007521E5" w:rsidRPr="00FE1BB9">
              <w:rPr>
                <w:rFonts w:ascii="Times New Roman" w:hAnsi="Times New Roman"/>
              </w:rPr>
              <w:t>lar</w:t>
            </w:r>
            <w:r w:rsidR="00EF2E01" w:rsidRPr="00FE1BB9">
              <w:rPr>
                <w:rFonts w:ascii="Times New Roman" w:hAnsi="Times New Roman"/>
              </w:rPr>
              <w:t xml:space="preserve"> sorularak etkinlik başlatılır.</w:t>
            </w:r>
          </w:p>
          <w:p w:rsidR="00EF2E01" w:rsidRPr="00FE1BB9" w:rsidRDefault="00EF2E01" w:rsidP="00FE1BB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E1BB9">
              <w:rPr>
                <w:rFonts w:ascii="Times New Roman" w:hAnsi="Times New Roman"/>
              </w:rPr>
              <w:t>Sizce mutluluk ne demektir?</w:t>
            </w:r>
          </w:p>
          <w:p w:rsidR="00EF2E01" w:rsidRPr="00FE1BB9" w:rsidRDefault="00E22ACA" w:rsidP="00FE1BB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E1BB9">
              <w:rPr>
                <w:rFonts w:ascii="Times New Roman" w:hAnsi="Times New Roman"/>
              </w:rPr>
              <w:t>Mutlu bir hayat sürmenin sihirli bir formülü var mıdır? Varsa nedir?</w:t>
            </w:r>
          </w:p>
          <w:p w:rsidR="00E22ACA" w:rsidRPr="00FE1BB9" w:rsidRDefault="00E22ACA" w:rsidP="00FE1BB9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E1BB9">
              <w:rPr>
                <w:rFonts w:ascii="Times New Roman" w:hAnsi="Times New Roman"/>
              </w:rPr>
              <w:t xml:space="preserve">Uygulayıcı </w:t>
            </w:r>
            <w:r w:rsidR="007521E5" w:rsidRPr="00FE1BB9">
              <w:rPr>
                <w:rFonts w:ascii="Times New Roman" w:hAnsi="Times New Roman"/>
              </w:rPr>
              <w:t xml:space="preserve">tarafından öğrencilerden </w:t>
            </w:r>
            <w:r w:rsidRPr="00FE1BB9">
              <w:rPr>
                <w:rFonts w:ascii="Times New Roman" w:hAnsi="Times New Roman"/>
              </w:rPr>
              <w:t>gelen ce</w:t>
            </w:r>
            <w:r w:rsidR="007521E5" w:rsidRPr="00FE1BB9">
              <w:rPr>
                <w:rFonts w:ascii="Times New Roman" w:hAnsi="Times New Roman"/>
              </w:rPr>
              <w:t>vapların ardından aşağıdaki</w:t>
            </w:r>
            <w:r w:rsidRPr="00FE1BB9">
              <w:rPr>
                <w:rFonts w:ascii="Times New Roman" w:hAnsi="Times New Roman"/>
              </w:rPr>
              <w:t xml:space="preserve"> açıklama yap</w:t>
            </w:r>
            <w:r w:rsidR="007521E5" w:rsidRPr="00FE1BB9">
              <w:rPr>
                <w:rFonts w:ascii="Times New Roman" w:hAnsi="Times New Roman"/>
              </w:rPr>
              <w:t>ıl</w:t>
            </w:r>
            <w:r w:rsidRPr="00FE1BB9">
              <w:rPr>
                <w:rFonts w:ascii="Times New Roman" w:hAnsi="Times New Roman"/>
              </w:rPr>
              <w:t>arak etkinliğin amacı</w:t>
            </w:r>
            <w:r w:rsidR="007521E5" w:rsidRPr="00FE1BB9">
              <w:rPr>
                <w:rFonts w:ascii="Times New Roman" w:hAnsi="Times New Roman"/>
              </w:rPr>
              <w:t xml:space="preserve"> açıklanır: </w:t>
            </w:r>
          </w:p>
          <w:p w:rsidR="00193649" w:rsidRPr="00FE1BB9" w:rsidRDefault="00E942C2" w:rsidP="00FE1BB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E1BB9">
              <w:rPr>
                <w:rFonts w:ascii="Times New Roman" w:hAnsi="Times New Roman"/>
              </w:rPr>
              <w:t xml:space="preserve"> </w:t>
            </w:r>
            <w:r w:rsidRPr="00FE1BB9">
              <w:rPr>
                <w:rFonts w:ascii="Times New Roman" w:hAnsi="Times New Roman"/>
                <w:i/>
              </w:rPr>
              <w:t>“</w:t>
            </w:r>
            <w:r w:rsidR="00E22ACA" w:rsidRPr="00FE1BB9">
              <w:rPr>
                <w:rFonts w:ascii="Times New Roman" w:hAnsi="Times New Roman"/>
                <w:i/>
              </w:rPr>
              <w:t>Sizlerin de görd</w:t>
            </w:r>
            <w:r w:rsidR="00192E8B" w:rsidRPr="00FE1BB9">
              <w:rPr>
                <w:rFonts w:ascii="Times New Roman" w:hAnsi="Times New Roman"/>
                <w:i/>
              </w:rPr>
              <w:t>üğü gibi herkesin mutluluk tanı</w:t>
            </w:r>
            <w:r w:rsidR="00E22ACA" w:rsidRPr="00FE1BB9">
              <w:rPr>
                <w:rFonts w:ascii="Times New Roman" w:hAnsi="Times New Roman"/>
                <w:i/>
              </w:rPr>
              <w:t>mı da</w:t>
            </w:r>
            <w:r w:rsidR="007813DD" w:rsidRPr="00FE1BB9">
              <w:rPr>
                <w:rFonts w:ascii="Times New Roman" w:hAnsi="Times New Roman"/>
                <w:i/>
              </w:rPr>
              <w:t>,</w:t>
            </w:r>
            <w:r w:rsidR="00E22ACA" w:rsidRPr="00FE1BB9">
              <w:rPr>
                <w:rFonts w:ascii="Times New Roman" w:hAnsi="Times New Roman"/>
                <w:i/>
              </w:rPr>
              <w:t xml:space="preserve"> mutlu bir yaşamın sırlarına ilişkin tahminleri</w:t>
            </w:r>
            <w:r w:rsidR="00B918E7" w:rsidRPr="00FE1BB9">
              <w:rPr>
                <w:rFonts w:ascii="Times New Roman" w:hAnsi="Times New Roman"/>
                <w:i/>
              </w:rPr>
              <w:t xml:space="preserve"> de birbirinden oldukça farklı.</w:t>
            </w:r>
            <w:r w:rsidR="00E22ACA" w:rsidRPr="00FE1BB9">
              <w:rPr>
                <w:rFonts w:ascii="Times New Roman" w:hAnsi="Times New Roman"/>
                <w:i/>
              </w:rPr>
              <w:t xml:space="preserve"> </w:t>
            </w:r>
            <w:r w:rsidR="00A83EA4" w:rsidRPr="00FE1BB9">
              <w:rPr>
                <w:rFonts w:ascii="Times New Roman" w:hAnsi="Times New Roman"/>
                <w:i/>
              </w:rPr>
              <w:t>İ</w:t>
            </w:r>
            <w:r w:rsidR="00687123" w:rsidRPr="00FE1BB9">
              <w:rPr>
                <w:rFonts w:ascii="Times New Roman" w:hAnsi="Times New Roman"/>
                <w:i/>
              </w:rPr>
              <w:t xml:space="preserve">yi ve mutlu bir yaşamın sırları çeşitli araştırmacıların </w:t>
            </w:r>
            <w:r w:rsidR="003600A6" w:rsidRPr="00FE1BB9">
              <w:rPr>
                <w:rFonts w:ascii="Times New Roman" w:hAnsi="Times New Roman"/>
                <w:i/>
              </w:rPr>
              <w:t xml:space="preserve">da sıklıkla araştırdığı </w:t>
            </w:r>
            <w:r w:rsidR="00193649" w:rsidRPr="00FE1BB9">
              <w:rPr>
                <w:rFonts w:ascii="Times New Roman" w:hAnsi="Times New Roman"/>
                <w:i/>
              </w:rPr>
              <w:t>konuların başında gelmektedir. Özellikle hangi faktörlerin insanları daha mutlu yaptığı, neden bazı insanların diğerlerinden daha mutlu ve huzurlu olduğu sorusuna cevap aranmaktadır.</w:t>
            </w:r>
            <w:r w:rsidR="00A83EA4" w:rsidRPr="00FE1BB9">
              <w:rPr>
                <w:rFonts w:ascii="Times New Roman" w:hAnsi="Times New Roman"/>
                <w:i/>
              </w:rPr>
              <w:t xml:space="preserve"> Bugün sizlerle günlük yaşamda mutluluk olarak</w:t>
            </w:r>
            <w:r w:rsidR="00EF2E01" w:rsidRPr="00FE1BB9">
              <w:rPr>
                <w:rFonts w:ascii="Times New Roman" w:hAnsi="Times New Roman"/>
                <w:i/>
              </w:rPr>
              <w:t xml:space="preserve"> da</w:t>
            </w:r>
            <w:r w:rsidR="00A83EA4" w:rsidRPr="00FE1BB9">
              <w:rPr>
                <w:rFonts w:ascii="Times New Roman" w:hAnsi="Times New Roman"/>
                <w:i/>
              </w:rPr>
              <w:t xml:space="preserve"> tanımlanan</w:t>
            </w:r>
            <w:r w:rsidR="00EF2E01" w:rsidRPr="00FE1BB9">
              <w:rPr>
                <w:rFonts w:ascii="Times New Roman" w:hAnsi="Times New Roman"/>
                <w:i/>
              </w:rPr>
              <w:t>,</w:t>
            </w:r>
            <w:r w:rsidR="00A83EA4" w:rsidRPr="00FE1BB9">
              <w:rPr>
                <w:rFonts w:ascii="Times New Roman" w:hAnsi="Times New Roman"/>
                <w:i/>
              </w:rPr>
              <w:t xml:space="preserve"> kişilerin kendi yaşamları</w:t>
            </w:r>
            <w:r w:rsidR="00EF2E01" w:rsidRPr="00FE1BB9">
              <w:rPr>
                <w:rFonts w:ascii="Times New Roman" w:hAnsi="Times New Roman"/>
                <w:i/>
              </w:rPr>
              <w:t>nın iyiliği</w:t>
            </w:r>
            <w:r w:rsidR="00E22ACA" w:rsidRPr="00FE1BB9">
              <w:rPr>
                <w:rFonts w:ascii="Times New Roman" w:hAnsi="Times New Roman"/>
                <w:i/>
              </w:rPr>
              <w:t xml:space="preserve"> ve yaşamlarından aldıkları doyum</w:t>
            </w:r>
            <w:r w:rsidR="00A83EA4" w:rsidRPr="00FE1BB9">
              <w:rPr>
                <w:rFonts w:ascii="Times New Roman" w:hAnsi="Times New Roman"/>
                <w:i/>
              </w:rPr>
              <w:t xml:space="preserve"> hakkında</w:t>
            </w:r>
            <w:r w:rsidR="00EF2E01" w:rsidRPr="00FE1BB9">
              <w:rPr>
                <w:rFonts w:ascii="Times New Roman" w:hAnsi="Times New Roman"/>
                <w:i/>
              </w:rPr>
              <w:t>ki düşü</w:t>
            </w:r>
            <w:r w:rsidR="00E22ACA" w:rsidRPr="00FE1BB9">
              <w:rPr>
                <w:rFonts w:ascii="Times New Roman" w:hAnsi="Times New Roman"/>
                <w:i/>
              </w:rPr>
              <w:t xml:space="preserve">nce ve duygularını içeren </w:t>
            </w:r>
            <w:r w:rsidR="00EF2E01" w:rsidRPr="00FE1BB9">
              <w:rPr>
                <w:rFonts w:ascii="Times New Roman" w:hAnsi="Times New Roman"/>
                <w:i/>
              </w:rPr>
              <w:t>iyi oluş</w:t>
            </w:r>
            <w:r w:rsidR="00E22ACA" w:rsidRPr="00FE1BB9">
              <w:rPr>
                <w:rFonts w:ascii="Times New Roman" w:hAnsi="Times New Roman"/>
                <w:i/>
              </w:rPr>
              <w:t>ları ile hissettikleri</w:t>
            </w:r>
            <w:r w:rsidR="00EF2E01" w:rsidRPr="00FE1BB9">
              <w:rPr>
                <w:rFonts w:ascii="Times New Roman" w:hAnsi="Times New Roman"/>
                <w:i/>
              </w:rPr>
              <w:t xml:space="preserve"> duygular arasındaki ilişki üzerine bir etkinlik yapacağız. </w:t>
            </w:r>
            <w:r w:rsidR="00A83EA4" w:rsidRPr="00FE1BB9">
              <w:rPr>
                <w:rFonts w:ascii="Times New Roman" w:hAnsi="Times New Roman"/>
                <w:i/>
              </w:rPr>
              <w:t xml:space="preserve"> </w:t>
            </w:r>
          </w:p>
          <w:p w:rsidR="00824767" w:rsidRPr="00FE1BB9" w:rsidRDefault="00753EC6" w:rsidP="00FE1BB9">
            <w:pPr>
              <w:pStyle w:val="ListeParagraf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E1BB9">
              <w:rPr>
                <w:rFonts w:ascii="Times New Roman" w:hAnsi="Times New Roman"/>
              </w:rPr>
              <w:t xml:space="preserve">Uygulayıcı </w:t>
            </w:r>
            <w:r w:rsidR="007521E5" w:rsidRPr="00FE1BB9">
              <w:rPr>
                <w:rFonts w:ascii="Times New Roman" w:hAnsi="Times New Roman"/>
              </w:rPr>
              <w:t xml:space="preserve">tarafından </w:t>
            </w:r>
            <w:r w:rsidRPr="00FE1BB9">
              <w:rPr>
                <w:rFonts w:ascii="Times New Roman" w:hAnsi="Times New Roman"/>
              </w:rPr>
              <w:t>öğrencilere</w:t>
            </w:r>
            <w:r w:rsidR="007521E5" w:rsidRPr="00FE1BB9">
              <w:rPr>
                <w:rFonts w:ascii="Times New Roman" w:hAnsi="Times New Roman"/>
              </w:rPr>
              <w:t xml:space="preserve"> aşağıdaki </w:t>
            </w:r>
            <w:r w:rsidR="00824767" w:rsidRPr="00FE1BB9">
              <w:rPr>
                <w:rFonts w:ascii="Times New Roman" w:hAnsi="Times New Roman"/>
              </w:rPr>
              <w:t>açıklama yap</w:t>
            </w:r>
            <w:r w:rsidR="007521E5" w:rsidRPr="00FE1BB9">
              <w:rPr>
                <w:rFonts w:ascii="Times New Roman" w:hAnsi="Times New Roman"/>
              </w:rPr>
              <w:t xml:space="preserve">ılır. </w:t>
            </w:r>
          </w:p>
          <w:p w:rsidR="00A85532" w:rsidRPr="00FE1BB9" w:rsidRDefault="00824767" w:rsidP="00FE1BB9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E1BB9">
              <w:rPr>
                <w:rFonts w:ascii="Times New Roman" w:hAnsi="Times New Roman"/>
              </w:rPr>
              <w:t>“</w:t>
            </w:r>
            <w:r w:rsidRPr="00FE1BB9">
              <w:rPr>
                <w:rFonts w:ascii="Times New Roman" w:hAnsi="Times New Roman"/>
                <w:i/>
              </w:rPr>
              <w:t xml:space="preserve">Arkanıza yaslanın ve gözlerinizi kapatarak ya da belli bir noktaya odaklanarak </w:t>
            </w:r>
            <w:r w:rsidR="008307B8" w:rsidRPr="00FE1BB9">
              <w:rPr>
                <w:rFonts w:ascii="Times New Roman" w:hAnsi="Times New Roman"/>
                <w:i/>
              </w:rPr>
              <w:t xml:space="preserve">konuşmadan sadece </w:t>
            </w:r>
            <w:r w:rsidRPr="00FE1BB9">
              <w:rPr>
                <w:rFonts w:ascii="Times New Roman" w:hAnsi="Times New Roman"/>
                <w:i/>
              </w:rPr>
              <w:t>beni dinleyin… Bugün sizlerle</w:t>
            </w:r>
            <w:r w:rsidR="008307B8" w:rsidRPr="00FE1BB9">
              <w:rPr>
                <w:rFonts w:ascii="Times New Roman" w:hAnsi="Times New Roman"/>
                <w:i/>
              </w:rPr>
              <w:t xml:space="preserve"> </w:t>
            </w:r>
            <w:r w:rsidRPr="00FE1BB9">
              <w:rPr>
                <w:rFonts w:ascii="Times New Roman" w:hAnsi="Times New Roman"/>
                <w:i/>
              </w:rPr>
              <w:t>geçmişten geleceğe sizi</w:t>
            </w:r>
            <w:r w:rsidR="008307B8" w:rsidRPr="00FE1BB9">
              <w:rPr>
                <w:rFonts w:ascii="Times New Roman" w:hAnsi="Times New Roman"/>
                <w:i/>
              </w:rPr>
              <w:t>n hayatınızdaki sahnelerle dolu bir film izleyeceğiz.</w:t>
            </w:r>
            <w:r w:rsidRPr="00FE1BB9">
              <w:rPr>
                <w:rFonts w:ascii="Times New Roman" w:hAnsi="Times New Roman"/>
                <w:i/>
              </w:rPr>
              <w:t xml:space="preserve"> İzlediğiniz her bir sahnede</w:t>
            </w:r>
            <w:r w:rsidR="008307B8" w:rsidRPr="00FE1BB9">
              <w:rPr>
                <w:rFonts w:ascii="Times New Roman" w:hAnsi="Times New Roman"/>
                <w:i/>
              </w:rPr>
              <w:t>,</w:t>
            </w:r>
            <w:r w:rsidRPr="00FE1BB9">
              <w:rPr>
                <w:rFonts w:ascii="Times New Roman" w:hAnsi="Times New Roman"/>
                <w:i/>
              </w:rPr>
              <w:t xml:space="preserve"> o sahnede sergilenen yaşantılarınızla ilgili çeşitli duygular yer alıyor. </w:t>
            </w:r>
            <w:r w:rsidR="008307B8" w:rsidRPr="00FE1BB9">
              <w:rPr>
                <w:rFonts w:ascii="Times New Roman" w:hAnsi="Times New Roman"/>
                <w:i/>
              </w:rPr>
              <w:t xml:space="preserve">Filmi izlerken her bir </w:t>
            </w:r>
            <w:r w:rsidRPr="00FE1BB9">
              <w:rPr>
                <w:rFonts w:ascii="Times New Roman" w:hAnsi="Times New Roman"/>
                <w:i/>
              </w:rPr>
              <w:t>zaman dilimin</w:t>
            </w:r>
            <w:r w:rsidR="008307B8" w:rsidRPr="00FE1BB9">
              <w:rPr>
                <w:rFonts w:ascii="Times New Roman" w:hAnsi="Times New Roman"/>
                <w:i/>
              </w:rPr>
              <w:t xml:space="preserve">deki yaşantılarınızın size hissettirdiği </w:t>
            </w:r>
            <w:r w:rsidRPr="00FE1BB9">
              <w:rPr>
                <w:rFonts w:ascii="Times New Roman" w:hAnsi="Times New Roman"/>
                <w:i/>
              </w:rPr>
              <w:t xml:space="preserve">duyguları yakalamaya </w:t>
            </w:r>
            <w:r w:rsidR="00B918E7" w:rsidRPr="00FE1BB9">
              <w:rPr>
                <w:rFonts w:ascii="Times New Roman" w:hAnsi="Times New Roman"/>
                <w:i/>
              </w:rPr>
              <w:t>çalışın… Ve</w:t>
            </w:r>
            <w:r w:rsidR="00A85532" w:rsidRPr="00FE1BB9">
              <w:rPr>
                <w:rFonts w:ascii="Times New Roman" w:hAnsi="Times New Roman"/>
                <w:i/>
              </w:rPr>
              <w:t xml:space="preserve"> f</w:t>
            </w:r>
            <w:r w:rsidR="008307B8" w:rsidRPr="00FE1BB9">
              <w:rPr>
                <w:rFonts w:ascii="Times New Roman" w:hAnsi="Times New Roman"/>
                <w:i/>
              </w:rPr>
              <w:t xml:space="preserve">ilm </w:t>
            </w:r>
            <w:r w:rsidR="00B918E7" w:rsidRPr="00FE1BB9">
              <w:rPr>
                <w:rFonts w:ascii="Times New Roman" w:hAnsi="Times New Roman"/>
                <w:i/>
              </w:rPr>
              <w:t>başladı… Şimdi</w:t>
            </w:r>
            <w:r w:rsidR="008307B8" w:rsidRPr="00FE1BB9">
              <w:rPr>
                <w:rFonts w:ascii="Times New Roman" w:hAnsi="Times New Roman"/>
                <w:i/>
              </w:rPr>
              <w:t xml:space="preserve"> geçmiş yaşantılarınız film şeridinden </w:t>
            </w:r>
            <w:r w:rsidR="00B918E7" w:rsidRPr="00FE1BB9">
              <w:rPr>
                <w:rFonts w:ascii="Times New Roman" w:hAnsi="Times New Roman"/>
                <w:i/>
              </w:rPr>
              <w:t>geçiyor… Bu</w:t>
            </w:r>
            <w:r w:rsidR="008307B8" w:rsidRPr="00FE1BB9">
              <w:rPr>
                <w:rFonts w:ascii="Times New Roman" w:hAnsi="Times New Roman"/>
                <w:i/>
              </w:rPr>
              <w:t xml:space="preserve"> yaşantılara dikkatlice </w:t>
            </w:r>
            <w:r w:rsidR="00B918E7" w:rsidRPr="00FE1BB9">
              <w:rPr>
                <w:rFonts w:ascii="Times New Roman" w:hAnsi="Times New Roman"/>
                <w:i/>
              </w:rPr>
              <w:t>bakın… Hangi</w:t>
            </w:r>
            <w:r w:rsidR="008307B8" w:rsidRPr="00FE1BB9">
              <w:rPr>
                <w:rFonts w:ascii="Times New Roman" w:hAnsi="Times New Roman"/>
                <w:i/>
              </w:rPr>
              <w:t xml:space="preserve"> duyguları </w:t>
            </w:r>
            <w:r w:rsidR="00B918E7" w:rsidRPr="00FE1BB9">
              <w:rPr>
                <w:rFonts w:ascii="Times New Roman" w:hAnsi="Times New Roman"/>
                <w:i/>
              </w:rPr>
              <w:t>yakaladınız… Yakaladığınız</w:t>
            </w:r>
            <w:r w:rsidR="008307B8" w:rsidRPr="00FE1BB9">
              <w:rPr>
                <w:rFonts w:ascii="Times New Roman" w:hAnsi="Times New Roman"/>
                <w:i/>
              </w:rPr>
              <w:t xml:space="preserve"> bu duyguların bir fotoğrafını </w:t>
            </w:r>
            <w:r w:rsidR="00B918E7" w:rsidRPr="00FE1BB9">
              <w:rPr>
                <w:rFonts w:ascii="Times New Roman" w:hAnsi="Times New Roman"/>
                <w:i/>
              </w:rPr>
              <w:t>çekin… Şimdi</w:t>
            </w:r>
            <w:r w:rsidR="00C83192" w:rsidRPr="00FE1BB9">
              <w:rPr>
                <w:rFonts w:ascii="Times New Roman" w:hAnsi="Times New Roman"/>
                <w:i/>
              </w:rPr>
              <w:t>,</w:t>
            </w:r>
            <w:r w:rsidR="008307B8" w:rsidRPr="00FE1BB9">
              <w:rPr>
                <w:rFonts w:ascii="Times New Roman" w:hAnsi="Times New Roman"/>
                <w:i/>
              </w:rPr>
              <w:t xml:space="preserve"> şuan içinde bulundu</w:t>
            </w:r>
            <w:r w:rsidR="00A85532" w:rsidRPr="00FE1BB9">
              <w:rPr>
                <w:rFonts w:ascii="Times New Roman" w:hAnsi="Times New Roman"/>
                <w:i/>
              </w:rPr>
              <w:t xml:space="preserve">ğunuz zamanın yaşantıları film şeridinden </w:t>
            </w:r>
            <w:r w:rsidR="00B918E7" w:rsidRPr="00FE1BB9">
              <w:rPr>
                <w:rFonts w:ascii="Times New Roman" w:hAnsi="Times New Roman"/>
                <w:i/>
              </w:rPr>
              <w:t>geçiyor… Bu</w:t>
            </w:r>
            <w:r w:rsidR="00A85532" w:rsidRPr="00FE1BB9">
              <w:rPr>
                <w:rFonts w:ascii="Times New Roman" w:hAnsi="Times New Roman"/>
                <w:i/>
              </w:rPr>
              <w:t xml:space="preserve"> yaşantılara da dik</w:t>
            </w:r>
            <w:r w:rsidR="00C83192" w:rsidRPr="00FE1BB9">
              <w:rPr>
                <w:rFonts w:ascii="Times New Roman" w:hAnsi="Times New Roman"/>
                <w:i/>
              </w:rPr>
              <w:t>katlice bakarak yakaladığınız duyguların</w:t>
            </w:r>
            <w:r w:rsidR="004E4B4B" w:rsidRPr="00FE1BB9">
              <w:rPr>
                <w:rFonts w:ascii="Times New Roman" w:hAnsi="Times New Roman"/>
                <w:i/>
              </w:rPr>
              <w:t xml:space="preserve"> </w:t>
            </w:r>
            <w:r w:rsidR="00A85532" w:rsidRPr="00FE1BB9">
              <w:rPr>
                <w:rFonts w:ascii="Times New Roman" w:hAnsi="Times New Roman"/>
                <w:i/>
              </w:rPr>
              <w:t xml:space="preserve">bir fotoğrafını </w:t>
            </w:r>
            <w:r w:rsidR="00B918E7" w:rsidRPr="00FE1BB9">
              <w:rPr>
                <w:rFonts w:ascii="Times New Roman" w:hAnsi="Times New Roman"/>
                <w:i/>
              </w:rPr>
              <w:t>çekin… Ve</w:t>
            </w:r>
            <w:r w:rsidR="00A85532" w:rsidRPr="00FE1BB9">
              <w:rPr>
                <w:rFonts w:ascii="Times New Roman" w:hAnsi="Times New Roman"/>
                <w:i/>
              </w:rPr>
              <w:t xml:space="preserve"> artık filmin yavaş yavaş sonuna geliyoruz… Film şeridinde gelecekte yaşayacağınızı düşündüğünüz muhtemel yaşantılarınız </w:t>
            </w:r>
            <w:r w:rsidR="00B918E7" w:rsidRPr="00FE1BB9">
              <w:rPr>
                <w:rFonts w:ascii="Times New Roman" w:hAnsi="Times New Roman"/>
                <w:i/>
              </w:rPr>
              <w:t>var… Şimdi</w:t>
            </w:r>
            <w:r w:rsidR="00A85532" w:rsidRPr="00FE1BB9">
              <w:rPr>
                <w:rFonts w:ascii="Times New Roman" w:hAnsi="Times New Roman"/>
                <w:i/>
              </w:rPr>
              <w:t xml:space="preserve"> son kez bu yaşantılarınıza bakın ve bu yaşantılarınızda yakaladığınız duyguları da </w:t>
            </w:r>
            <w:r w:rsidR="00B918E7" w:rsidRPr="00FE1BB9">
              <w:rPr>
                <w:rFonts w:ascii="Times New Roman" w:hAnsi="Times New Roman"/>
                <w:i/>
              </w:rPr>
              <w:t>fotoğraflayın… Ve</w:t>
            </w:r>
            <w:r w:rsidR="00A85532" w:rsidRPr="00FE1BB9">
              <w:rPr>
                <w:rFonts w:ascii="Times New Roman" w:hAnsi="Times New Roman"/>
                <w:i/>
              </w:rPr>
              <w:t xml:space="preserve"> film bitti. Film sonunda elinizde sadece geçmiş, şimdi ve gelecekten duyguları </w:t>
            </w:r>
            <w:r w:rsidR="00A85532" w:rsidRPr="00FE1BB9">
              <w:rPr>
                <w:rFonts w:ascii="Times New Roman" w:hAnsi="Times New Roman"/>
                <w:i/>
              </w:rPr>
              <w:lastRenderedPageBreak/>
              <w:t xml:space="preserve">içeren 3 kare fotoğraf </w:t>
            </w:r>
            <w:r w:rsidR="00B918E7" w:rsidRPr="00FE1BB9">
              <w:rPr>
                <w:rFonts w:ascii="Times New Roman" w:hAnsi="Times New Roman"/>
                <w:i/>
              </w:rPr>
              <w:t>var… Hazırsanız</w:t>
            </w:r>
            <w:r w:rsidR="00A85532" w:rsidRPr="00FE1BB9">
              <w:rPr>
                <w:rFonts w:ascii="Times New Roman" w:hAnsi="Times New Roman"/>
                <w:i/>
              </w:rPr>
              <w:t xml:space="preserve"> fotoğrafları yanınıza alarak sinema salonundan çıkabilirsiniz”</w:t>
            </w:r>
            <w:r w:rsidR="00A85532" w:rsidRPr="00FE1BB9">
              <w:rPr>
                <w:rFonts w:ascii="Times New Roman" w:hAnsi="Times New Roman"/>
              </w:rPr>
              <w:t xml:space="preserve"> </w:t>
            </w:r>
          </w:p>
          <w:p w:rsidR="00B6085F" w:rsidRPr="00FE1BB9" w:rsidRDefault="007521E5" w:rsidP="00FE1BB9">
            <w:pPr>
              <w:pStyle w:val="ListeParagraf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E1BB9">
              <w:rPr>
                <w:rFonts w:ascii="Times New Roman" w:hAnsi="Times New Roman"/>
              </w:rPr>
              <w:t>Öğrencilere Çalışma Yaprağı-</w:t>
            </w:r>
            <w:r w:rsidR="00B6085F" w:rsidRPr="00FE1BB9">
              <w:rPr>
                <w:rFonts w:ascii="Times New Roman" w:hAnsi="Times New Roman"/>
              </w:rPr>
              <w:t xml:space="preserve">1 dağıtılır ve filmden çıkarken çektikleri fotoğrafların içindeki duyguları </w:t>
            </w:r>
            <w:r w:rsidRPr="00FE1BB9">
              <w:rPr>
                <w:rFonts w:ascii="Times New Roman" w:hAnsi="Times New Roman"/>
              </w:rPr>
              <w:t>Ç</w:t>
            </w:r>
            <w:r w:rsidR="00B6085F" w:rsidRPr="00FE1BB9">
              <w:rPr>
                <w:rFonts w:ascii="Times New Roman" w:hAnsi="Times New Roman"/>
              </w:rPr>
              <w:t>al</w:t>
            </w:r>
            <w:r w:rsidRPr="00FE1BB9">
              <w:rPr>
                <w:rFonts w:ascii="Times New Roman" w:hAnsi="Times New Roman"/>
              </w:rPr>
              <w:t>ışma Y</w:t>
            </w:r>
            <w:r w:rsidR="00B6085F" w:rsidRPr="00FE1BB9">
              <w:rPr>
                <w:rFonts w:ascii="Times New Roman" w:hAnsi="Times New Roman"/>
              </w:rPr>
              <w:t xml:space="preserve">aprağının </w:t>
            </w:r>
            <w:r w:rsidRPr="00FE1BB9">
              <w:rPr>
                <w:rFonts w:ascii="Times New Roman" w:hAnsi="Times New Roman"/>
              </w:rPr>
              <w:t>“D</w:t>
            </w:r>
            <w:r w:rsidR="00B6085F" w:rsidRPr="00FE1BB9">
              <w:rPr>
                <w:rFonts w:ascii="Times New Roman" w:hAnsi="Times New Roman"/>
              </w:rPr>
              <w:t>uygularımın filmi</w:t>
            </w:r>
            <w:r w:rsidRPr="00FE1BB9">
              <w:rPr>
                <w:rFonts w:ascii="Times New Roman" w:hAnsi="Times New Roman"/>
              </w:rPr>
              <w:t>”</w:t>
            </w:r>
            <w:r w:rsidR="00B6085F" w:rsidRPr="00FE1BB9">
              <w:rPr>
                <w:rFonts w:ascii="Times New Roman" w:hAnsi="Times New Roman"/>
              </w:rPr>
              <w:t xml:space="preserve"> bölümüne, tüm filmi kapladığını düşündükleri temel duyguları </w:t>
            </w:r>
            <w:r w:rsidRPr="00FE1BB9">
              <w:rPr>
                <w:rFonts w:ascii="Times New Roman" w:hAnsi="Times New Roman"/>
              </w:rPr>
              <w:t>“H</w:t>
            </w:r>
            <w:r w:rsidR="00B6085F" w:rsidRPr="00FE1BB9">
              <w:rPr>
                <w:rFonts w:ascii="Times New Roman" w:hAnsi="Times New Roman"/>
              </w:rPr>
              <w:t>ayatımı kaplayan duygular</w:t>
            </w:r>
            <w:r w:rsidRPr="00FE1BB9">
              <w:rPr>
                <w:rFonts w:ascii="Times New Roman" w:hAnsi="Times New Roman"/>
              </w:rPr>
              <w:t>”</w:t>
            </w:r>
            <w:r w:rsidR="00B6085F" w:rsidRPr="00FE1BB9">
              <w:rPr>
                <w:rFonts w:ascii="Times New Roman" w:hAnsi="Times New Roman"/>
              </w:rPr>
              <w:t xml:space="preserve"> bölümüne yazmaları istenir.</w:t>
            </w:r>
          </w:p>
          <w:p w:rsidR="00B6085F" w:rsidRPr="00FE1BB9" w:rsidRDefault="00B6085F" w:rsidP="00FE1BB9">
            <w:pPr>
              <w:pStyle w:val="ListeParagraf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E1BB9">
              <w:rPr>
                <w:rFonts w:ascii="Times New Roman" w:hAnsi="Times New Roman"/>
              </w:rPr>
              <w:t>Uygulayıcı aşağıdaki sorularla sınıf içi etkileşimi başlatır.</w:t>
            </w:r>
          </w:p>
          <w:p w:rsidR="004D08D3" w:rsidRPr="00FE1BB9" w:rsidRDefault="00B6085F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rPr>
                <w:iCs/>
                <w:lang w:eastAsia="tr-TR"/>
              </w:rPr>
              <w:t>Filmde geçmiş, şimdi ve geleceğinizden seçtiğiniz yaşantılar hangi duyguları içeriyor?</w:t>
            </w:r>
          </w:p>
          <w:p w:rsidR="00B6085F" w:rsidRPr="00FE1BB9" w:rsidRDefault="00B6085F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t>Hayatınızın filmini kapladığını düşündüğünüz bir duygu kümesi var mı? Varsa nedir?</w:t>
            </w:r>
          </w:p>
          <w:p w:rsidR="006A4CDE" w:rsidRPr="00FE1BB9" w:rsidRDefault="006A4CDE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t>Tüm hayatınızı kaplayan bu duygular filminizin mutlu sonla bitmesini sağlıyor mu? Sağlamıyorsa neden?</w:t>
            </w:r>
          </w:p>
          <w:p w:rsidR="00B6085F" w:rsidRPr="00FE1BB9" w:rsidRDefault="007521E5" w:rsidP="00FE1BB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FE1BB9">
              <w:t xml:space="preserve">Öğrencilerden </w:t>
            </w:r>
            <w:r w:rsidR="00B6085F" w:rsidRPr="00FE1BB9">
              <w:t xml:space="preserve">gelen cevapların paylaşılmasının ardından </w:t>
            </w:r>
            <w:r w:rsidR="004D08D3" w:rsidRPr="00FE1BB9">
              <w:t xml:space="preserve">sınıf tahtasına </w:t>
            </w:r>
            <w:r w:rsidRPr="00FE1BB9">
              <w:t>Çalışma Yaprağı-2</w:t>
            </w:r>
            <w:r w:rsidR="004D08D3" w:rsidRPr="00FE1BB9">
              <w:t xml:space="preserve"> as</w:t>
            </w:r>
            <w:r w:rsidRPr="00FE1BB9">
              <w:t xml:space="preserve">ılır </w:t>
            </w:r>
            <w:r w:rsidR="00A8072A" w:rsidRPr="00FE1BB9">
              <w:t>v</w:t>
            </w:r>
            <w:r w:rsidR="004D08D3" w:rsidRPr="00FE1BB9">
              <w:t>e iyi oluşu et</w:t>
            </w:r>
            <w:r w:rsidRPr="00FE1BB9">
              <w:t>kileyen duyguları incelemeleri</w:t>
            </w:r>
            <w:r w:rsidR="004D08D3" w:rsidRPr="00FE1BB9">
              <w:t xml:space="preserve"> iste</w:t>
            </w:r>
            <w:r w:rsidRPr="00FE1BB9">
              <w:t>ni</w:t>
            </w:r>
            <w:r w:rsidR="004D08D3" w:rsidRPr="00FE1BB9">
              <w:t xml:space="preserve">r. </w:t>
            </w:r>
          </w:p>
          <w:p w:rsidR="004D08D3" w:rsidRPr="00FE1BB9" w:rsidRDefault="007521E5" w:rsidP="00FE1BB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FE1BB9">
              <w:t>Ö</w:t>
            </w:r>
            <w:r w:rsidR="004D08D3" w:rsidRPr="00FE1BB9">
              <w:t>ğrencilere aşağıdaki sorular</w:t>
            </w:r>
            <w:r w:rsidR="006A4CDE" w:rsidRPr="00FE1BB9">
              <w:t xml:space="preserve"> sor</w:t>
            </w:r>
            <w:r w:rsidRPr="00FE1BB9">
              <w:t xml:space="preserve">ularak sınıf içi etkileşim sürdürülür: </w:t>
            </w:r>
          </w:p>
          <w:p w:rsidR="004D08D3" w:rsidRPr="00FE1BB9" w:rsidRDefault="004D08D3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rPr>
                <w:iCs/>
                <w:lang w:eastAsia="tr-TR"/>
              </w:rPr>
              <w:t>Sizce iyi oluşa en çok katkı sağlayan duygular hangileri?</w:t>
            </w:r>
          </w:p>
          <w:p w:rsidR="004D08D3" w:rsidRPr="00FE1BB9" w:rsidRDefault="004D08D3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rPr>
                <w:iCs/>
                <w:lang w:eastAsia="tr-TR"/>
              </w:rPr>
              <w:t>İyi oluşla hissedilen duygular arasında size göre nasıl bir ilişki var?</w:t>
            </w:r>
          </w:p>
          <w:p w:rsidR="006A4CDE" w:rsidRPr="00FE1BB9" w:rsidRDefault="007521E5" w:rsidP="00FE1BB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FE1BB9">
              <w:rPr>
                <w:iCs/>
                <w:lang w:eastAsia="tr-TR"/>
              </w:rPr>
              <w:t>G</w:t>
            </w:r>
            <w:r w:rsidR="006A4CDE" w:rsidRPr="00FE1BB9">
              <w:rPr>
                <w:iCs/>
                <w:lang w:eastAsia="tr-TR"/>
              </w:rPr>
              <w:t xml:space="preserve">elen cevapların paylaşılmasının ardından </w:t>
            </w:r>
            <w:r w:rsidR="006A4CDE" w:rsidRPr="00FE1BB9">
              <w:t>insanların hissettikleri duygular ile iyi oluşları arasında ilişki olduğu, çoğunlukla bize kendimizi iyi hissettiren duyguların iyi oluşu arttırdığı, v</w:t>
            </w:r>
            <w:r w:rsidRPr="00FE1BB9">
              <w:t>urgulanarak öğrencilere tekrar Çalışma Yaprağı-</w:t>
            </w:r>
            <w:r w:rsidR="006A4CDE" w:rsidRPr="00FE1BB9">
              <w:t>1’e bakmalarını söyle</w:t>
            </w:r>
            <w:r w:rsidRPr="00FE1BB9">
              <w:t xml:space="preserve">nir. Aşağıdaki açıklama yapılır: </w:t>
            </w:r>
          </w:p>
          <w:p w:rsidR="006A4CDE" w:rsidRPr="00FE1BB9" w:rsidRDefault="006A4CDE" w:rsidP="00FE1B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FE1BB9">
              <w:t xml:space="preserve"> </w:t>
            </w:r>
            <w:r w:rsidRPr="00FE1BB9">
              <w:rPr>
                <w:i/>
              </w:rPr>
              <w:t>“Şimdi hayatınızın filmine tekrar bakın ve bu filmi mutlu sonla bitirmek için</w:t>
            </w:r>
            <w:r w:rsidR="003A538F" w:rsidRPr="00FE1BB9">
              <w:rPr>
                <w:i/>
              </w:rPr>
              <w:t xml:space="preserve"> filmi yeniden çekiyoruz. Filmdeki tüm yaşantılarınız yine aynı fakat bu kez</w:t>
            </w:r>
            <w:r w:rsidRPr="00FE1BB9">
              <w:rPr>
                <w:i/>
              </w:rPr>
              <w:t xml:space="preserve"> geçmiş, şuan ve gelecekteki yaşantılarınızı anımsadığınızda </w:t>
            </w:r>
            <w:r w:rsidR="003A538F" w:rsidRPr="00FE1BB9">
              <w:rPr>
                <w:i/>
              </w:rPr>
              <w:t>her bir sahnede size kendinizi iyi hissettirecek</w:t>
            </w:r>
            <w:r w:rsidR="002E72A1" w:rsidRPr="00FE1BB9">
              <w:rPr>
                <w:i/>
              </w:rPr>
              <w:t xml:space="preserve"> ve iyi oluşunuzu </w:t>
            </w:r>
            <w:r w:rsidR="00B918E7" w:rsidRPr="00FE1BB9">
              <w:rPr>
                <w:i/>
              </w:rPr>
              <w:t>arttıracak duyguları</w:t>
            </w:r>
            <w:r w:rsidRPr="00FE1BB9">
              <w:rPr>
                <w:i/>
              </w:rPr>
              <w:t xml:space="preserve"> bulmaya çalışın.</w:t>
            </w:r>
            <w:r w:rsidR="003A538F" w:rsidRPr="00FE1BB9">
              <w:rPr>
                <w:i/>
              </w:rPr>
              <w:t xml:space="preserve"> Bulduğunuz bu duyguların da fotoğraflarını çekerek</w:t>
            </w:r>
            <w:r w:rsidRPr="00FE1BB9">
              <w:rPr>
                <w:i/>
              </w:rPr>
              <w:t xml:space="preserve"> </w:t>
            </w:r>
            <w:r w:rsidR="003A538F" w:rsidRPr="00FE1BB9">
              <w:rPr>
                <w:i/>
              </w:rPr>
              <w:t xml:space="preserve">çalışma yaprağındaki mutlu son bölümüne bu duyguları yazın.  </w:t>
            </w:r>
          </w:p>
          <w:p w:rsidR="006A4CDE" w:rsidRPr="00FE1BB9" w:rsidRDefault="006A4CDE" w:rsidP="00FE1BB9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iCs/>
                <w:lang w:eastAsia="tr-TR"/>
              </w:rPr>
            </w:pPr>
            <w:r w:rsidRPr="00FE1BB9">
              <w:rPr>
                <w:rFonts w:ascii="Times New Roman" w:hAnsi="Times New Roman"/>
                <w:iCs/>
                <w:lang w:eastAsia="tr-TR"/>
              </w:rPr>
              <w:t xml:space="preserve">Uygulayıcı </w:t>
            </w:r>
            <w:r w:rsidR="007521E5" w:rsidRPr="00FE1BB9">
              <w:rPr>
                <w:rFonts w:ascii="Times New Roman" w:hAnsi="Times New Roman"/>
                <w:iCs/>
                <w:lang w:eastAsia="tr-TR"/>
              </w:rPr>
              <w:t xml:space="preserve">tarafından </w:t>
            </w:r>
            <w:r w:rsidRPr="00FE1BB9">
              <w:rPr>
                <w:rFonts w:ascii="Times New Roman" w:hAnsi="Times New Roman"/>
                <w:iCs/>
                <w:lang w:eastAsia="tr-TR"/>
              </w:rPr>
              <w:t>aşağıdak</w:t>
            </w:r>
            <w:r w:rsidR="007521E5" w:rsidRPr="00FE1BB9">
              <w:rPr>
                <w:rFonts w:ascii="Times New Roman" w:hAnsi="Times New Roman"/>
                <w:iCs/>
                <w:lang w:eastAsia="tr-TR"/>
              </w:rPr>
              <w:t>i sorularla sınıf içi etkileşim</w:t>
            </w:r>
            <w:r w:rsidRPr="00FE1BB9">
              <w:rPr>
                <w:rFonts w:ascii="Times New Roman" w:hAnsi="Times New Roman"/>
                <w:iCs/>
                <w:lang w:eastAsia="tr-TR"/>
              </w:rPr>
              <w:t xml:space="preserve"> sürdür</w:t>
            </w:r>
            <w:r w:rsidR="007521E5" w:rsidRPr="00FE1BB9">
              <w:rPr>
                <w:rFonts w:ascii="Times New Roman" w:hAnsi="Times New Roman"/>
                <w:iCs/>
                <w:lang w:eastAsia="tr-TR"/>
              </w:rPr>
              <w:t>ülür:</w:t>
            </w:r>
            <w:r w:rsidRPr="00FE1BB9">
              <w:rPr>
                <w:rFonts w:ascii="Times New Roman" w:hAnsi="Times New Roman"/>
                <w:iCs/>
                <w:lang w:eastAsia="tr-TR"/>
              </w:rPr>
              <w:t xml:space="preserve"> </w:t>
            </w:r>
          </w:p>
          <w:p w:rsidR="006A4CDE" w:rsidRPr="00FE1BB9" w:rsidRDefault="006A4CDE" w:rsidP="00FE1BB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iCs/>
                <w:lang w:eastAsia="tr-TR"/>
              </w:rPr>
            </w:pPr>
            <w:r w:rsidRPr="00FE1BB9">
              <w:rPr>
                <w:rFonts w:ascii="Times New Roman" w:hAnsi="Times New Roman"/>
                <w:iCs/>
                <w:lang w:eastAsia="tr-TR"/>
              </w:rPr>
              <w:t>Filminizde geçmiş, şimdi ve geleceğinizden seçtiğiniz yaşantılara karşı hissetmeyi isteyeceğiniz</w:t>
            </w:r>
            <w:r w:rsidR="00B918E7" w:rsidRPr="00FE1BB9">
              <w:rPr>
                <w:rFonts w:ascii="Times New Roman" w:hAnsi="Times New Roman"/>
                <w:iCs/>
                <w:lang w:eastAsia="tr-TR"/>
              </w:rPr>
              <w:t>,</w:t>
            </w:r>
            <w:r w:rsidRPr="00FE1BB9">
              <w:rPr>
                <w:rFonts w:ascii="Times New Roman" w:hAnsi="Times New Roman"/>
                <w:iCs/>
                <w:lang w:eastAsia="tr-TR"/>
              </w:rPr>
              <w:t xml:space="preserve"> size kendinizi daha iyi hissettirip iyi oluşunuzu arttıracak duygular nelerdir? </w:t>
            </w:r>
          </w:p>
          <w:p w:rsidR="006A4CDE" w:rsidRPr="00FE1BB9" w:rsidRDefault="006A4CDE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rPr>
                <w:iCs/>
                <w:lang w:eastAsia="tr-TR"/>
              </w:rPr>
              <w:t xml:space="preserve">Tüm yaşamınıza baktığınızda hangi duygunun hayatınıza hâkim olmasını isterdiniz? </w:t>
            </w:r>
          </w:p>
          <w:p w:rsidR="00A85532" w:rsidRPr="00FE1BB9" w:rsidRDefault="006A4CDE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rPr>
                <w:iCs/>
                <w:lang w:eastAsia="tr-TR"/>
              </w:rPr>
              <w:t xml:space="preserve">Hatırladığınız yaşantılarınız size daha çok olumlu duygular hissettirecek olsaydı hayatınızda şimdiki ile kıyasladığınızda nasıl bir farklılık olurdu? </w:t>
            </w:r>
          </w:p>
          <w:p w:rsidR="00F031D9" w:rsidRPr="00FE1BB9" w:rsidRDefault="007521E5" w:rsidP="00FE1BB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FE1BB9">
              <w:rPr>
                <w:iCs/>
                <w:lang w:eastAsia="tr-TR"/>
              </w:rPr>
              <w:t>G</w:t>
            </w:r>
            <w:r w:rsidR="00F031D9" w:rsidRPr="00FE1BB9">
              <w:rPr>
                <w:iCs/>
                <w:lang w:eastAsia="tr-TR"/>
              </w:rPr>
              <w:t xml:space="preserve">elen cevapların paylaşılmasının ardından </w:t>
            </w:r>
            <w:r w:rsidR="00F031D9" w:rsidRPr="00FE1BB9">
              <w:t>geçmişe yönelik memnuniyet, doyum ve gurur, geleceğe yönelik iyimserlik, umut ve güven ve şimdiye yönelik neşe, sevinç gi</w:t>
            </w:r>
            <w:r w:rsidR="002E72A1" w:rsidRPr="00FE1BB9">
              <w:t xml:space="preserve">bi duyguların </w:t>
            </w:r>
            <w:r w:rsidR="00B918E7" w:rsidRPr="00FE1BB9">
              <w:t>yaşanmasının iyi</w:t>
            </w:r>
            <w:r w:rsidRPr="00FE1BB9">
              <w:t xml:space="preserve"> oluşu arttırdığı vurgulan</w:t>
            </w:r>
            <w:r w:rsidR="00F031D9" w:rsidRPr="00FE1BB9">
              <w:t>arak</w:t>
            </w:r>
            <w:r w:rsidRPr="00FE1BB9">
              <w:t xml:space="preserve"> sınıfa aşağıdaki </w:t>
            </w:r>
            <w:r w:rsidRPr="00FE1BB9">
              <w:lastRenderedPageBreak/>
              <w:t>sorular</w:t>
            </w:r>
            <w:r w:rsidR="00F031D9" w:rsidRPr="00FE1BB9">
              <w:t xml:space="preserve"> yönelti</w:t>
            </w:r>
            <w:r w:rsidRPr="00FE1BB9">
              <w:t xml:space="preserve">lir: </w:t>
            </w:r>
          </w:p>
          <w:p w:rsidR="004E4B4B" w:rsidRPr="00FE1BB9" w:rsidRDefault="004E4B4B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t>Kendi duygularınıza baktığınızda iyi oluş düzeyinizi nasıl görüyorsunuz?</w:t>
            </w:r>
          </w:p>
          <w:p w:rsidR="00C31539" w:rsidRPr="00FE1BB9" w:rsidRDefault="004E4B4B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rPr>
                <w:iCs/>
                <w:lang w:eastAsia="tr-TR"/>
              </w:rPr>
              <w:t xml:space="preserve">İyi oluşunuzu yükseltecek ve sizi mutlu kılacak duyguları </w:t>
            </w:r>
            <w:r w:rsidR="00C31539" w:rsidRPr="00FE1BB9">
              <w:rPr>
                <w:iCs/>
                <w:lang w:eastAsia="tr-TR"/>
              </w:rPr>
              <w:t>hayatınıza katma konusunda zorlandığınız alanlar var mı? Varsa neler?</w:t>
            </w:r>
          </w:p>
          <w:p w:rsidR="00C31539" w:rsidRPr="00FE1BB9" w:rsidRDefault="00C31539" w:rsidP="00FE1BB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tr-TR"/>
              </w:rPr>
            </w:pPr>
            <w:r w:rsidRPr="00FE1BB9">
              <w:t>Geçmiş yaşantılarınız sonucu oluşan</w:t>
            </w:r>
            <w:r w:rsidR="004E4B4B" w:rsidRPr="00FE1BB9">
              <w:t xml:space="preserve"> duygularınızın </w:t>
            </w:r>
            <w:r w:rsidRPr="00FE1BB9">
              <w:t xml:space="preserve">şuan ve geleceğe ilişkin duygularınızı </w:t>
            </w:r>
            <w:r w:rsidR="00F031D9" w:rsidRPr="00FE1BB9">
              <w:t xml:space="preserve">ve iyi oluşunuzu </w:t>
            </w:r>
            <w:r w:rsidRPr="00FE1BB9">
              <w:t xml:space="preserve">da etkilediğini düşünüyor musunuz? Nasıl etkiliyor? </w:t>
            </w:r>
          </w:p>
          <w:p w:rsidR="00C31539" w:rsidRPr="00FE1BB9" w:rsidRDefault="00C31539" w:rsidP="00FE1BB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Batang" w:hAnsi="Times New Roman"/>
                <w:iCs/>
                <w:lang w:eastAsia="tr-TR"/>
              </w:rPr>
            </w:pPr>
            <w:r w:rsidRPr="00FE1BB9">
              <w:rPr>
                <w:rFonts w:ascii="Times New Roman" w:eastAsia="Batang" w:hAnsi="Times New Roman"/>
                <w:iCs/>
                <w:lang w:eastAsia="tr-TR"/>
              </w:rPr>
              <w:t>Yaşadığınız olaylara bakış açınızı değiştirmek ve durumları değerlendirme bicimizi yeniden gözden geçirmek öznel iyi oluşunuza nasıl bir katkı sağlar?</w:t>
            </w:r>
          </w:p>
          <w:p w:rsidR="00E942C2" w:rsidRPr="00FE1BB9" w:rsidRDefault="00382616" w:rsidP="00FE1BB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Batang" w:hAnsi="Times New Roman"/>
                <w:iCs/>
                <w:lang w:eastAsia="tr-TR"/>
              </w:rPr>
            </w:pPr>
            <w:r w:rsidRPr="00FE1BB9">
              <w:rPr>
                <w:rFonts w:ascii="Times New Roman" w:eastAsia="Batang" w:hAnsi="Times New Roman"/>
                <w:iCs/>
                <w:lang w:eastAsia="tr-TR"/>
              </w:rPr>
              <w:t xml:space="preserve">Size kendinizi iyi hissettirecek duyguları </w:t>
            </w:r>
            <w:r w:rsidR="00C31539" w:rsidRPr="00FE1BB9">
              <w:rPr>
                <w:rFonts w:ascii="Times New Roman" w:eastAsia="Batang" w:hAnsi="Times New Roman"/>
                <w:iCs/>
                <w:lang w:eastAsia="tr-TR"/>
              </w:rPr>
              <w:t>güçlendirerek öznel iyi oluşunuzu arttırmak için neler yapabilirsiniz?</w:t>
            </w:r>
          </w:p>
          <w:p w:rsidR="00CF4C9C" w:rsidRPr="00FE1BB9" w:rsidRDefault="007521E5" w:rsidP="00FE1BB9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E1BB9">
              <w:rPr>
                <w:rFonts w:ascii="Times New Roman" w:hAnsi="Times New Roman"/>
              </w:rPr>
              <w:t>Ö</w:t>
            </w:r>
            <w:r w:rsidR="00F031D9" w:rsidRPr="00FE1BB9">
              <w:rPr>
                <w:rFonts w:ascii="Times New Roman" w:hAnsi="Times New Roman"/>
              </w:rPr>
              <w:t xml:space="preserve">ğrencilerden gelen cevaplar </w:t>
            </w:r>
            <w:r w:rsidRPr="00FE1BB9">
              <w:rPr>
                <w:rFonts w:ascii="Times New Roman" w:hAnsi="Times New Roman"/>
              </w:rPr>
              <w:t xml:space="preserve">alındıktan </w:t>
            </w:r>
            <w:r w:rsidR="00F031D9" w:rsidRPr="00FE1BB9">
              <w:rPr>
                <w:rFonts w:ascii="Times New Roman" w:hAnsi="Times New Roman"/>
              </w:rPr>
              <w:t>sonra mutlu hayatın sihirli formülünün yaşantılar</w:t>
            </w:r>
            <w:r w:rsidRPr="00FE1BB9">
              <w:rPr>
                <w:rFonts w:ascii="Times New Roman" w:hAnsi="Times New Roman"/>
              </w:rPr>
              <w:t>a olumlu bir yönde bakmaktan</w:t>
            </w:r>
            <w:r w:rsidR="00382616" w:rsidRPr="00FE1BB9">
              <w:rPr>
                <w:rFonts w:ascii="Times New Roman" w:hAnsi="Times New Roman"/>
              </w:rPr>
              <w:t xml:space="preserve"> ve iyi hissettirecek duyguları</w:t>
            </w:r>
            <w:r w:rsidR="00F031D9" w:rsidRPr="00FE1BB9">
              <w:rPr>
                <w:rFonts w:ascii="Times New Roman" w:hAnsi="Times New Roman"/>
              </w:rPr>
              <w:t xml:space="preserve"> geliştirecek bir bakış açısına sahip olma</w:t>
            </w:r>
            <w:r w:rsidRPr="00FE1BB9">
              <w:rPr>
                <w:rFonts w:ascii="Times New Roman" w:hAnsi="Times New Roman"/>
              </w:rPr>
              <w:t xml:space="preserve">ktan geçtiği </w:t>
            </w:r>
            <w:r w:rsidR="00382616" w:rsidRPr="00FE1BB9">
              <w:rPr>
                <w:rFonts w:ascii="Times New Roman" w:hAnsi="Times New Roman"/>
              </w:rPr>
              <w:t>vurgula</w:t>
            </w:r>
            <w:r w:rsidRPr="00FE1BB9">
              <w:rPr>
                <w:rFonts w:ascii="Times New Roman" w:hAnsi="Times New Roman"/>
              </w:rPr>
              <w:t>nı</w:t>
            </w:r>
            <w:r w:rsidR="00382616" w:rsidRPr="00FE1BB9">
              <w:rPr>
                <w:rFonts w:ascii="Times New Roman" w:hAnsi="Times New Roman"/>
              </w:rPr>
              <w:t xml:space="preserve">r. İyi hissettiren duyguların iyi </w:t>
            </w:r>
            <w:r w:rsidR="002E72A1" w:rsidRPr="00FE1BB9">
              <w:rPr>
                <w:rFonts w:ascii="Times New Roman" w:hAnsi="Times New Roman"/>
              </w:rPr>
              <w:t>oluşu arttırması</w:t>
            </w:r>
            <w:r w:rsidR="00382616" w:rsidRPr="00FE1BB9">
              <w:rPr>
                <w:rFonts w:ascii="Times New Roman" w:hAnsi="Times New Roman"/>
              </w:rPr>
              <w:t xml:space="preserve"> için mutlaka yaşamın her alanında çok</w:t>
            </w:r>
            <w:r w:rsidR="002E72A1" w:rsidRPr="00FE1BB9">
              <w:rPr>
                <w:rFonts w:ascii="Times New Roman" w:hAnsi="Times New Roman"/>
              </w:rPr>
              <w:t xml:space="preserve"> yoğun bir şekilde hissedilmesinin şart olmadığı</w:t>
            </w:r>
            <w:r w:rsidR="00382616" w:rsidRPr="00FE1BB9">
              <w:rPr>
                <w:rFonts w:ascii="Times New Roman" w:hAnsi="Times New Roman"/>
              </w:rPr>
              <w:t xml:space="preserve">, yaşantıların büyük bir kısmında az ya da çok bu duyguları duyumsanabiliyorsa yaşamdan daha çok doyum alınıp, </w:t>
            </w:r>
            <w:r w:rsidR="002E72A1" w:rsidRPr="00FE1BB9">
              <w:rPr>
                <w:rFonts w:ascii="Times New Roman" w:hAnsi="Times New Roman"/>
              </w:rPr>
              <w:t>iyi oluşu yüksek bir hayat sürdürü</w:t>
            </w:r>
            <w:r w:rsidR="00382616" w:rsidRPr="00FE1BB9">
              <w:rPr>
                <w:rFonts w:ascii="Times New Roman" w:hAnsi="Times New Roman"/>
              </w:rPr>
              <w:t xml:space="preserve">lebileceği ifade edilerek </w:t>
            </w:r>
            <w:r w:rsidR="00F031D9" w:rsidRPr="00FE1BB9">
              <w:rPr>
                <w:rFonts w:ascii="Times New Roman" w:hAnsi="Times New Roman"/>
              </w:rPr>
              <w:t xml:space="preserve">etkinlik sonlandırılır.    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E67F6D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lastRenderedPageBreak/>
              <w:t>Kazanımın</w:t>
            </w:r>
            <w:r w:rsidR="00AF7D18" w:rsidRPr="00FE1BB9">
              <w:rPr>
                <w:b/>
              </w:rPr>
              <w:t xml:space="preserve"> Değerlendirilmesi:</w:t>
            </w:r>
          </w:p>
        </w:tc>
        <w:tc>
          <w:tcPr>
            <w:tcW w:w="7337" w:type="dxa"/>
          </w:tcPr>
          <w:p w:rsidR="00460930" w:rsidRPr="00FE1BB9" w:rsidRDefault="00EC49A4" w:rsidP="00FE1BB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FE1BB9">
              <w:t>Öğrencilerin</w:t>
            </w:r>
            <w:r w:rsidR="00460930" w:rsidRPr="00FE1BB9">
              <w:t xml:space="preserve"> gün içinde hissettikleri olumlu duyguları not alıp her hafta için kendi iyi oluşlarını değerlendirmeleri istenir. </w:t>
            </w:r>
            <w:r w:rsidRPr="00FE1BB9">
              <w:t xml:space="preserve"> </w:t>
            </w:r>
          </w:p>
        </w:tc>
      </w:tr>
      <w:tr w:rsidR="00AF7D18" w:rsidRPr="00FE1BB9" w:rsidTr="00FE1BB9">
        <w:tc>
          <w:tcPr>
            <w:tcW w:w="2694" w:type="dxa"/>
          </w:tcPr>
          <w:p w:rsidR="00AF7D18" w:rsidRPr="00FE1BB9" w:rsidRDefault="00AF7D18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>Uygulayıcıya Not:</w:t>
            </w:r>
          </w:p>
        </w:tc>
        <w:tc>
          <w:tcPr>
            <w:tcW w:w="7337" w:type="dxa"/>
          </w:tcPr>
          <w:p w:rsidR="00D62B36" w:rsidRPr="00FE1BB9" w:rsidRDefault="00C00487" w:rsidP="00FE1BB9">
            <w:pPr>
              <w:numPr>
                <w:ilvl w:val="0"/>
                <w:numId w:val="24"/>
              </w:numPr>
              <w:spacing w:line="276" w:lineRule="auto"/>
              <w:jc w:val="both"/>
            </w:pPr>
            <w:r w:rsidRPr="00FE1BB9">
              <w:t>Öğrenciler geçmiş ve şuan ki yaşantılarını</w:t>
            </w:r>
            <w:r w:rsidR="00460930" w:rsidRPr="00FE1BB9">
              <w:t xml:space="preserve"> dü</w:t>
            </w:r>
            <w:r w:rsidR="00804CAE" w:rsidRPr="00FE1BB9">
              <w:t>şündüklerinde bazı yaşantıların</w:t>
            </w:r>
            <w:r w:rsidRPr="00FE1BB9">
              <w:t xml:space="preserve"> gizlilik gerektiren ve travmatik boyutları olabileceği göz önüne </w:t>
            </w:r>
            <w:r w:rsidR="00B07182" w:rsidRPr="00FE1BB9">
              <w:t>alınarak yaşantının</w:t>
            </w:r>
            <w:r w:rsidRPr="00FE1BB9">
              <w:t xml:space="preserve"> </w:t>
            </w:r>
            <w:r w:rsidR="00B07182" w:rsidRPr="00FE1BB9">
              <w:t>içeriğinin paylaşılmamasına</w:t>
            </w:r>
            <w:r w:rsidRPr="00FE1BB9">
              <w:t xml:space="preserve"> dikkat edilmeli sadece yaşantıya ilişkin duygulara odaklanılmalıdır.</w:t>
            </w:r>
          </w:p>
          <w:p w:rsidR="00FE1BB9" w:rsidRDefault="00FE1BB9" w:rsidP="00FE1BB9">
            <w:pPr>
              <w:spacing w:line="276" w:lineRule="auto"/>
              <w:jc w:val="both"/>
            </w:pPr>
          </w:p>
          <w:p w:rsidR="00A8072A" w:rsidRDefault="00FE1BB9" w:rsidP="00FE1BB9">
            <w:pPr>
              <w:spacing w:line="276" w:lineRule="auto"/>
              <w:jc w:val="both"/>
            </w:pPr>
            <w:r>
              <w:t xml:space="preserve">            </w:t>
            </w:r>
            <w:r w:rsidR="00A8072A" w:rsidRPr="00FE1BB9">
              <w:t>Özel gereksinimli öğrenciler için;</w:t>
            </w:r>
          </w:p>
          <w:p w:rsidR="00FE1BB9" w:rsidRPr="00FE1BB9" w:rsidRDefault="00FE1BB9" w:rsidP="00FE1BB9">
            <w:pPr>
              <w:spacing w:line="276" w:lineRule="auto"/>
              <w:jc w:val="both"/>
            </w:pPr>
          </w:p>
          <w:p w:rsidR="00A8072A" w:rsidRPr="00FE1BB9" w:rsidRDefault="00A8072A" w:rsidP="00FE1BB9">
            <w:pPr>
              <w:numPr>
                <w:ilvl w:val="0"/>
                <w:numId w:val="28"/>
              </w:numPr>
              <w:spacing w:line="276" w:lineRule="auto"/>
              <w:jc w:val="both"/>
            </w:pPr>
            <w:r w:rsidRPr="00FE1BB9">
              <w:t xml:space="preserve">Öğretmen çalışma yaprağı-1’in doldurulması sırasında bireysel olarak rehberlik edip geri bildirim vererek destek sunabilir. </w:t>
            </w:r>
          </w:p>
          <w:p w:rsidR="00A8072A" w:rsidRPr="00FE1BB9" w:rsidRDefault="00A8072A" w:rsidP="00FE1BB9">
            <w:pPr>
              <w:numPr>
                <w:ilvl w:val="0"/>
                <w:numId w:val="28"/>
              </w:numPr>
              <w:spacing w:line="276" w:lineRule="auto"/>
              <w:jc w:val="both"/>
            </w:pPr>
            <w:r w:rsidRPr="00FE1BB9">
              <w:t xml:space="preserve">Çalışma yaprağı-2’nin rahatlıkla görülebilmesi açısından daha büyük boyutlarda çıktı alınmasına dikkat edilerek materyalde uyarlama yapılabilir. </w:t>
            </w:r>
          </w:p>
          <w:p w:rsidR="0081492B" w:rsidRPr="00FE1BB9" w:rsidRDefault="00A8072A" w:rsidP="00FE1BB9">
            <w:pPr>
              <w:numPr>
                <w:ilvl w:val="0"/>
                <w:numId w:val="28"/>
              </w:numPr>
              <w:spacing w:line="276" w:lineRule="auto"/>
              <w:jc w:val="both"/>
            </w:pPr>
            <w:r w:rsidRPr="00FE1BB9">
              <w:t>Yapılan açıklamalar ve verilen yönergelerde kullanılan dil kelime sayısı, kelime zorluğu veya yabancılığı (iyi oluş, öznel iyi oluş vs.) temelinde sadeleştirilerek etkinlik basitleştirilebilir.</w:t>
            </w:r>
          </w:p>
          <w:p w:rsidR="00A8072A" w:rsidRPr="00FE1BB9" w:rsidRDefault="00DC06BE" w:rsidP="00FE1BB9">
            <w:pPr>
              <w:numPr>
                <w:ilvl w:val="0"/>
                <w:numId w:val="28"/>
              </w:numPr>
              <w:spacing w:line="276" w:lineRule="auto"/>
              <w:jc w:val="both"/>
            </w:pPr>
            <w:r w:rsidRPr="00FE1BB9">
              <w:t>Öğrencilerin ç</w:t>
            </w:r>
            <w:r w:rsidR="00A8072A" w:rsidRPr="00FE1BB9">
              <w:t>alışma yaprağı-1’de y</w:t>
            </w:r>
            <w:r w:rsidRPr="00FE1BB9">
              <w:t xml:space="preserve">er alan sorulara yalnızca yazılı değil sözlü olarak da cevap vermelerine izin verilerek farklılaşan düzeyde tepki vermeleri sağlanabilir. </w:t>
            </w:r>
          </w:p>
        </w:tc>
      </w:tr>
      <w:tr w:rsidR="007521E5" w:rsidRPr="00FE1BB9" w:rsidTr="00FE1BB9">
        <w:tc>
          <w:tcPr>
            <w:tcW w:w="2694" w:type="dxa"/>
          </w:tcPr>
          <w:p w:rsidR="007521E5" w:rsidRPr="00FE1BB9" w:rsidRDefault="007521E5" w:rsidP="00FE1BB9">
            <w:pPr>
              <w:spacing w:line="276" w:lineRule="auto"/>
              <w:rPr>
                <w:b/>
              </w:rPr>
            </w:pPr>
            <w:r w:rsidRPr="00FE1BB9">
              <w:rPr>
                <w:b/>
              </w:rPr>
              <w:t xml:space="preserve">Etkinliği Geliştiren: </w:t>
            </w:r>
          </w:p>
        </w:tc>
        <w:tc>
          <w:tcPr>
            <w:tcW w:w="7337" w:type="dxa"/>
          </w:tcPr>
          <w:p w:rsidR="007521E5" w:rsidRPr="00FE1BB9" w:rsidRDefault="007521E5" w:rsidP="00FE1BB9">
            <w:pPr>
              <w:spacing w:line="276" w:lineRule="auto"/>
              <w:jc w:val="both"/>
            </w:pPr>
            <w:r w:rsidRPr="00FE1BB9">
              <w:t xml:space="preserve">Çiğdem Sesli                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DD1E95" w:rsidRDefault="007521E5" w:rsidP="00DD1E9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Çalışma Yaprağı-1</w:t>
      </w:r>
    </w:p>
    <w:p w:rsidR="00382616" w:rsidRDefault="00382616" w:rsidP="00DD1E9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HAYATIMIN FİLMİ</w:t>
      </w:r>
    </w:p>
    <w:p w:rsidR="00382616" w:rsidRDefault="006C5539" w:rsidP="00284325">
      <w:pPr>
        <w:spacing w:line="360" w:lineRule="auto"/>
        <w:ind w:left="-142" w:firstLine="142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163195</wp:posOffset>
                </wp:positionV>
                <wp:extent cx="1318260" cy="903605"/>
                <wp:effectExtent l="13335" t="10795" r="11430" b="9525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25" w:rsidRDefault="00284325" w:rsidP="002843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4325" w:rsidRPr="00284325" w:rsidRDefault="00284325" w:rsidP="00284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4325">
                              <w:rPr>
                                <w:b/>
                                <w:sz w:val="20"/>
                                <w:szCs w:val="20"/>
                              </w:rPr>
                              <w:t>ŞU ANKİ DUYGULARIM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5.3pt;margin-top:12.85pt;width:103.8pt;height:7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">
                <v:textbox>
                  <w:txbxContent>
                    <w:p w:rsidR="00284325" w:rsidRDefault="00284325" w:rsidP="00284325">
                      <w:pPr>
                        <w:jc w:val="center"/>
                        <w:rPr>
                          <w:b/>
                        </w:rPr>
                      </w:pPr>
                    </w:p>
                    <w:p w:rsidR="00284325" w:rsidRPr="00284325" w:rsidRDefault="00284325" w:rsidP="002843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4325">
                        <w:rPr>
                          <w:b/>
                          <w:sz w:val="20"/>
                          <w:szCs w:val="20"/>
                        </w:rPr>
                        <w:t>ŞU ANKİ DUYGULARIM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163195</wp:posOffset>
                </wp:positionV>
                <wp:extent cx="1318260" cy="903605"/>
                <wp:effectExtent l="12700" t="10795" r="12065" b="9525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25" w:rsidRDefault="00284325" w:rsidP="002843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4325" w:rsidRPr="00284325" w:rsidRDefault="00284325" w:rsidP="00284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4325">
                              <w:rPr>
                                <w:b/>
                                <w:sz w:val="20"/>
                                <w:szCs w:val="20"/>
                              </w:rPr>
                              <w:t>GELECEKTEKİ DUYGULARIM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4.5pt;margin-top:12.85pt;width:103.8pt;height:71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">
                <v:textbox>
                  <w:txbxContent>
                    <w:p w:rsidR="00284325" w:rsidRDefault="00284325" w:rsidP="00284325">
                      <w:pPr>
                        <w:jc w:val="center"/>
                        <w:rPr>
                          <w:b/>
                        </w:rPr>
                      </w:pPr>
                    </w:p>
                    <w:p w:rsidR="00284325" w:rsidRPr="00284325" w:rsidRDefault="00284325" w:rsidP="002843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4325">
                        <w:rPr>
                          <w:b/>
                          <w:sz w:val="20"/>
                          <w:szCs w:val="20"/>
                        </w:rPr>
                        <w:t>GELECEKTEKİ DUYGULARIM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163195</wp:posOffset>
                </wp:positionV>
                <wp:extent cx="1318260" cy="903605"/>
                <wp:effectExtent l="12700" t="10795" r="12065" b="9525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25" w:rsidRDefault="00284325" w:rsidP="002843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4325" w:rsidRPr="00284325" w:rsidRDefault="00284325" w:rsidP="00284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4325">
                              <w:rPr>
                                <w:b/>
                                <w:sz w:val="20"/>
                                <w:szCs w:val="20"/>
                              </w:rPr>
                              <w:t>GEÇMİŞ DUYGULARIM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5pt;margin-top:12.85pt;width:103.8pt;height:7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">
                <v:textbox>
                  <w:txbxContent>
                    <w:p w:rsidR="00284325" w:rsidRDefault="00284325" w:rsidP="00284325">
                      <w:pPr>
                        <w:jc w:val="center"/>
                        <w:rPr>
                          <w:b/>
                        </w:rPr>
                      </w:pPr>
                    </w:p>
                    <w:p w:rsidR="00284325" w:rsidRPr="00284325" w:rsidRDefault="00284325" w:rsidP="002843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4325">
                        <w:rPr>
                          <w:b/>
                          <w:sz w:val="20"/>
                          <w:szCs w:val="20"/>
                        </w:rPr>
                        <w:t>GEÇMİŞ DUYGULARIM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234440" cy="1341120"/>
            <wp:effectExtent l="0" t="0" r="3810" b="0"/>
            <wp:docPr id="1" name="Resim 1" descr="30-309036_transparent-movie-clapper-png-vintage-film-camera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-309036_transparent-movie-clapper-png-vintage-film-camera-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325" w:rsidRPr="00284325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2" name="Resim 2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325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55420" cy="1356360"/>
            <wp:effectExtent l="0" t="0" r="0" b="0"/>
            <wp:docPr id="3" name="Resim 3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325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0660" cy="1356360"/>
            <wp:effectExtent l="0" t="0" r="0" b="0"/>
            <wp:docPr id="4" name="Resim 4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95" w:rsidRDefault="00284325" w:rsidP="00284325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439"/>
      </w:tblGrid>
      <w:tr w:rsidR="00DD1E95" w:rsidRPr="0069308E" w:rsidTr="00284325">
        <w:tc>
          <w:tcPr>
            <w:tcW w:w="2268" w:type="dxa"/>
            <w:shd w:val="clear" w:color="auto" w:fill="auto"/>
          </w:tcPr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D1E95" w:rsidRPr="0069308E" w:rsidTr="00284325">
        <w:tc>
          <w:tcPr>
            <w:tcW w:w="7117" w:type="dxa"/>
            <w:gridSpan w:val="3"/>
            <w:shd w:val="clear" w:color="auto" w:fill="auto"/>
          </w:tcPr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308E">
              <w:rPr>
                <w:b/>
                <w:sz w:val="22"/>
                <w:szCs w:val="22"/>
              </w:rPr>
              <w:t>TÜM</w:t>
            </w:r>
            <w:r w:rsidR="003A538F">
              <w:rPr>
                <w:b/>
                <w:sz w:val="22"/>
                <w:szCs w:val="22"/>
              </w:rPr>
              <w:t xml:space="preserve"> HAYATIMI KAPLADIĞINI DÜŞÜNDÜĞÜM</w:t>
            </w:r>
            <w:r w:rsidRPr="0069308E">
              <w:rPr>
                <w:b/>
                <w:sz w:val="22"/>
                <w:szCs w:val="22"/>
              </w:rPr>
              <w:t xml:space="preserve"> DUYGULAR</w:t>
            </w:r>
          </w:p>
        </w:tc>
      </w:tr>
      <w:tr w:rsidR="00DD1E95" w:rsidRPr="0069308E" w:rsidTr="00284325">
        <w:tc>
          <w:tcPr>
            <w:tcW w:w="7117" w:type="dxa"/>
            <w:gridSpan w:val="3"/>
            <w:shd w:val="clear" w:color="auto" w:fill="auto"/>
          </w:tcPr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D1E95" w:rsidRPr="0069308E" w:rsidRDefault="00DD1E95" w:rsidP="000301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1E95" w:rsidRDefault="00DD1E95" w:rsidP="00DD1E95">
      <w:pPr>
        <w:spacing w:line="360" w:lineRule="auto"/>
        <w:jc w:val="center"/>
        <w:rPr>
          <w:b/>
          <w:sz w:val="22"/>
          <w:szCs w:val="22"/>
        </w:rPr>
      </w:pPr>
    </w:p>
    <w:p w:rsidR="00DD1E95" w:rsidRDefault="00DD1E95" w:rsidP="00DD1E95">
      <w:pPr>
        <w:spacing w:line="360" w:lineRule="auto"/>
        <w:jc w:val="center"/>
        <w:rPr>
          <w:b/>
          <w:sz w:val="22"/>
          <w:szCs w:val="22"/>
        </w:rPr>
      </w:pPr>
    </w:p>
    <w:p w:rsidR="003A538F" w:rsidRDefault="00F77A3F" w:rsidP="00DD1E9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3A538F">
        <w:rPr>
          <w:b/>
          <w:sz w:val="22"/>
          <w:szCs w:val="22"/>
        </w:rPr>
        <w:t>MUTLU SON</w:t>
      </w:r>
    </w:p>
    <w:p w:rsidR="003A538F" w:rsidRDefault="006C5539" w:rsidP="003A538F">
      <w:pPr>
        <w:spacing w:line="360" w:lineRule="auto"/>
        <w:ind w:left="-142" w:firstLine="142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163195</wp:posOffset>
                </wp:positionV>
                <wp:extent cx="1318260" cy="903605"/>
                <wp:effectExtent l="13335" t="10795" r="11430" b="9525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8F" w:rsidRDefault="003A538F" w:rsidP="003A53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538F" w:rsidRPr="00284325" w:rsidRDefault="003A538F" w:rsidP="003A53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4325">
                              <w:rPr>
                                <w:b/>
                                <w:sz w:val="20"/>
                                <w:szCs w:val="20"/>
                              </w:rPr>
                              <w:t>ŞU ANKİ DUYGULARIM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5.3pt;margin-top:12.85pt;width:103.8pt;height:7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">
                <v:textbox>
                  <w:txbxContent>
                    <w:p w:rsidR="003A538F" w:rsidRDefault="003A538F" w:rsidP="003A538F">
                      <w:pPr>
                        <w:jc w:val="center"/>
                        <w:rPr>
                          <w:b/>
                        </w:rPr>
                      </w:pPr>
                    </w:p>
                    <w:p w:rsidR="003A538F" w:rsidRPr="00284325" w:rsidRDefault="003A538F" w:rsidP="003A53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4325">
                        <w:rPr>
                          <w:b/>
                          <w:sz w:val="20"/>
                          <w:szCs w:val="20"/>
                        </w:rPr>
                        <w:t>ŞU ANKİ DUYGULARIM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163195</wp:posOffset>
                </wp:positionV>
                <wp:extent cx="1318260" cy="903605"/>
                <wp:effectExtent l="12700" t="10795" r="12065" b="9525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8F" w:rsidRDefault="003A538F" w:rsidP="003A53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538F" w:rsidRPr="00284325" w:rsidRDefault="003A538F" w:rsidP="003A53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4325">
                              <w:rPr>
                                <w:b/>
                                <w:sz w:val="20"/>
                                <w:szCs w:val="20"/>
                              </w:rPr>
                              <w:t>GELECEKTEKİ DUYGULARIM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4.5pt;margin-top:12.85pt;width:103.8pt;height:7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">
                <v:textbox>
                  <w:txbxContent>
                    <w:p w:rsidR="003A538F" w:rsidRDefault="003A538F" w:rsidP="003A538F">
                      <w:pPr>
                        <w:jc w:val="center"/>
                        <w:rPr>
                          <w:b/>
                        </w:rPr>
                      </w:pPr>
                    </w:p>
                    <w:p w:rsidR="003A538F" w:rsidRPr="00284325" w:rsidRDefault="003A538F" w:rsidP="003A53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4325">
                        <w:rPr>
                          <w:b/>
                          <w:sz w:val="20"/>
                          <w:szCs w:val="20"/>
                        </w:rPr>
                        <w:t>GELECEKTEKİ DUYGULARIM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163195</wp:posOffset>
                </wp:positionV>
                <wp:extent cx="1318260" cy="903605"/>
                <wp:effectExtent l="12700" t="10795" r="12065" b="9525"/>
                <wp:wrapNone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8F" w:rsidRDefault="003A538F" w:rsidP="003A53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538F" w:rsidRPr="00284325" w:rsidRDefault="003A538F" w:rsidP="003A53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4325">
                              <w:rPr>
                                <w:b/>
                                <w:sz w:val="20"/>
                                <w:szCs w:val="20"/>
                              </w:rPr>
                              <w:t>GEÇMİŞ DUYGULARIM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4.5pt;margin-top:12.85pt;width:103.8pt;height:71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">
                <v:textbox>
                  <w:txbxContent>
                    <w:p w:rsidR="003A538F" w:rsidRDefault="003A538F" w:rsidP="003A538F">
                      <w:pPr>
                        <w:jc w:val="center"/>
                        <w:rPr>
                          <w:b/>
                        </w:rPr>
                      </w:pPr>
                    </w:p>
                    <w:p w:rsidR="003A538F" w:rsidRPr="00284325" w:rsidRDefault="003A538F" w:rsidP="003A53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4325">
                        <w:rPr>
                          <w:b/>
                          <w:sz w:val="20"/>
                          <w:szCs w:val="20"/>
                        </w:rPr>
                        <w:t>GEÇMİŞ DUYGULARIM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234440" cy="1341120"/>
            <wp:effectExtent l="0" t="0" r="3810" b="0"/>
            <wp:docPr id="5" name="Resim 5" descr="30-309036_transparent-movie-clapper-png-vintage-film-camera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-309036_transparent-movie-clapper-png-vintage-film-camera-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8F" w:rsidRPr="00284325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6" name="Resim 6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8F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55420" cy="1356360"/>
            <wp:effectExtent l="0" t="0" r="0" b="0"/>
            <wp:docPr id="7" name="Resim 7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8F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0660" cy="1356360"/>
            <wp:effectExtent l="0" t="0" r="0" b="0"/>
            <wp:docPr id="8" name="Resim 8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95" w:rsidRDefault="00DD1E95" w:rsidP="00DD1E95">
      <w:pPr>
        <w:spacing w:line="360" w:lineRule="auto"/>
        <w:rPr>
          <w:b/>
          <w:sz w:val="22"/>
          <w:szCs w:val="22"/>
        </w:rPr>
      </w:pPr>
    </w:p>
    <w:p w:rsidR="00DD1E95" w:rsidRDefault="00F602DF" w:rsidP="00DD1E9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3A538F">
        <w:rPr>
          <w:b/>
          <w:sz w:val="22"/>
          <w:szCs w:val="22"/>
        </w:rPr>
        <w:t>SAHİP OLMAK İSTEDİĞİM</w:t>
      </w:r>
      <w:r w:rsidR="00DD1E95">
        <w:rPr>
          <w:b/>
          <w:sz w:val="22"/>
          <w:szCs w:val="22"/>
        </w:rPr>
        <w:t xml:space="preserve"> DUYGULAR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439"/>
      </w:tblGrid>
      <w:tr w:rsidR="003A538F" w:rsidRPr="0069308E" w:rsidTr="00277CA5">
        <w:tc>
          <w:tcPr>
            <w:tcW w:w="2268" w:type="dxa"/>
            <w:shd w:val="clear" w:color="auto" w:fill="auto"/>
          </w:tcPr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A538F" w:rsidRPr="0069308E" w:rsidTr="00277CA5">
        <w:tc>
          <w:tcPr>
            <w:tcW w:w="7117" w:type="dxa"/>
            <w:gridSpan w:val="3"/>
            <w:shd w:val="clear" w:color="auto" w:fill="auto"/>
          </w:tcPr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308E">
              <w:rPr>
                <w:b/>
                <w:sz w:val="22"/>
                <w:szCs w:val="22"/>
              </w:rPr>
              <w:t>TÜM</w:t>
            </w:r>
            <w:r>
              <w:rPr>
                <w:b/>
                <w:sz w:val="22"/>
                <w:szCs w:val="22"/>
              </w:rPr>
              <w:t xml:space="preserve"> HAYATIMI KAP</w:t>
            </w:r>
            <w:r w:rsidR="00F602DF">
              <w:rPr>
                <w:b/>
                <w:sz w:val="22"/>
                <w:szCs w:val="22"/>
              </w:rPr>
              <w:t xml:space="preserve">LAMASINI İSTEDİĞİM </w:t>
            </w:r>
            <w:r w:rsidRPr="0069308E">
              <w:rPr>
                <w:b/>
                <w:sz w:val="22"/>
                <w:szCs w:val="22"/>
              </w:rPr>
              <w:t xml:space="preserve"> DUYGULAR</w:t>
            </w:r>
          </w:p>
        </w:tc>
      </w:tr>
      <w:tr w:rsidR="003A538F" w:rsidRPr="0069308E" w:rsidTr="00277CA5">
        <w:tc>
          <w:tcPr>
            <w:tcW w:w="7117" w:type="dxa"/>
            <w:gridSpan w:val="3"/>
            <w:shd w:val="clear" w:color="auto" w:fill="auto"/>
          </w:tcPr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538F" w:rsidRPr="0069308E" w:rsidRDefault="003A538F" w:rsidP="00277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538F" w:rsidRDefault="003A538F" w:rsidP="00DD1E95">
      <w:pPr>
        <w:spacing w:line="360" w:lineRule="auto"/>
        <w:jc w:val="center"/>
        <w:rPr>
          <w:b/>
          <w:sz w:val="22"/>
          <w:szCs w:val="22"/>
        </w:rPr>
      </w:pPr>
    </w:p>
    <w:p w:rsidR="00DD1E95" w:rsidRDefault="00DD1E95" w:rsidP="00DD1E95">
      <w:pPr>
        <w:spacing w:line="360" w:lineRule="auto"/>
        <w:jc w:val="center"/>
        <w:rPr>
          <w:b/>
          <w:sz w:val="22"/>
          <w:szCs w:val="22"/>
        </w:rPr>
      </w:pPr>
    </w:p>
    <w:p w:rsidR="00DD1E95" w:rsidRDefault="00DD1E95" w:rsidP="00E752C9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</w:p>
    <w:p w:rsidR="00DD1E95" w:rsidRDefault="00DD1E95" w:rsidP="00E752C9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</w:p>
    <w:p w:rsidR="00C83192" w:rsidRDefault="007521E5" w:rsidP="00C83192">
      <w:pPr>
        <w:pStyle w:val="ListParagraph"/>
        <w:spacing w:line="360" w:lineRule="auto"/>
        <w:ind w:left="0"/>
        <w:jc w:val="center"/>
      </w:pPr>
      <w:r>
        <w:rPr>
          <w:rFonts w:ascii="Times New Roman" w:hAnsi="Times New Roman"/>
          <w:b/>
        </w:rPr>
        <w:lastRenderedPageBreak/>
        <w:t>Çalışma Yaprağı-2</w:t>
      </w:r>
      <w:r>
        <w:t xml:space="preserve">                 </w:t>
      </w:r>
    </w:p>
    <w:p w:rsidR="00F77A3F" w:rsidRDefault="00053B98" w:rsidP="00C83192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</w:rPr>
      </w:pPr>
      <w:r w:rsidRPr="00053B98">
        <w:rPr>
          <w:rFonts w:ascii="Times New Roman" w:hAnsi="Times New Roman"/>
          <w:b/>
        </w:rPr>
        <w:t xml:space="preserve">İYİ OLUŞU ETKİLEYEN DUYGU KÜMELERİ </w:t>
      </w:r>
    </w:p>
    <w:p w:rsidR="00F77A3F" w:rsidRDefault="00F77A3F" w:rsidP="00F77A3F">
      <w:pPr>
        <w:jc w:val="center"/>
        <w:rPr>
          <w:b/>
        </w:rPr>
      </w:pPr>
    </w:p>
    <w:p w:rsidR="00476500" w:rsidRDefault="006C5539" w:rsidP="00F77A3F">
      <w:pPr>
        <w:pStyle w:val="ListParagraph"/>
        <w:spacing w:line="360" w:lineRule="auto"/>
        <w:ind w:left="0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3970" t="10795" r="5080" b="8255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KISKANÇLIK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4.6pt;margin-top:13.6pt;width:108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KISKANÇLIK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ÜZÜNTÜ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1.5pt;margin-top:13.6pt;width:10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ÜZÜNTÜ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SEVİNÇ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1.5pt;margin-top:13.6pt;width:108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SEVİNÇ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0795" t="10795" r="8255" b="8255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3F" w:rsidRDefault="00F77A3F"/>
                          <w:p w:rsidR="00F77A3F" w:rsidRDefault="00F77A3F" w:rsidP="00F77A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7A3F" w:rsidRPr="00F77A3F" w:rsidRDefault="00F77A3F" w:rsidP="00F77A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7A3F">
                              <w:rPr>
                                <w:b/>
                              </w:rPr>
                              <w:t>KAYGI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.85pt;margin-top:13.6pt;width:108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">
                <v:textbox>
                  <w:txbxContent>
                    <w:p w:rsidR="00F77A3F" w:rsidRDefault="00F77A3F"/>
                    <w:p w:rsidR="00F77A3F" w:rsidRDefault="00F77A3F" w:rsidP="00F77A3F">
                      <w:pPr>
                        <w:jc w:val="center"/>
                        <w:rPr>
                          <w:b/>
                        </w:rPr>
                      </w:pPr>
                    </w:p>
                    <w:p w:rsidR="00F77A3F" w:rsidRPr="00F77A3F" w:rsidRDefault="00F77A3F" w:rsidP="00F77A3F">
                      <w:pPr>
                        <w:jc w:val="center"/>
                        <w:rPr>
                          <w:b/>
                        </w:rPr>
                      </w:pPr>
                      <w:r w:rsidRPr="00F77A3F">
                        <w:rPr>
                          <w:b/>
                        </w:rPr>
                        <w:t>KAYGI</w:t>
                      </w:r>
                    </w:p>
                  </w:txbxContent>
                </v:textbox>
              </v:shape>
            </w:pict>
          </mc:Fallback>
        </mc:AlternateContent>
      </w:r>
      <w:r w:rsidR="00F77A3F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9" name="Resim 9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3F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0" name="Resim 10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3F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1" name="Resim 11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3F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2" name="Resim 12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00" w:rsidRDefault="00476500" w:rsidP="00476500">
      <w:pPr>
        <w:jc w:val="center"/>
        <w:rPr>
          <w:b/>
        </w:rPr>
      </w:pPr>
    </w:p>
    <w:p w:rsidR="00476500" w:rsidRDefault="006C5539" w:rsidP="00476500">
      <w:pPr>
        <w:pStyle w:val="ListParagraph"/>
        <w:spacing w:line="360" w:lineRule="auto"/>
        <w:ind w:left="0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3970" t="10795" r="5080" b="8255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COŞKU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4.6pt;margin-top:13.6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COŞKU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1.5pt;margin-top:13.6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NEŞE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ÖFKE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1.5pt;margin-top:13.6pt;width:10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ÖFKE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0795" t="10795" r="8255" b="8255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.85pt;margin-top:13.6pt;width:10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HUZUR</w:t>
                      </w:r>
                    </w:p>
                  </w:txbxContent>
                </v:textbox>
              </v:shape>
            </w:pict>
          </mc:Fallback>
        </mc:AlternateContent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3" name="Resim 13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4" name="Resim 14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5" name="Resim 15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6" name="Resim 16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00" w:rsidRDefault="00476500" w:rsidP="00FB0882">
      <w:pPr>
        <w:rPr>
          <w:b/>
        </w:rPr>
      </w:pPr>
    </w:p>
    <w:p w:rsidR="00476500" w:rsidRDefault="006C5539" w:rsidP="00476500">
      <w:pPr>
        <w:pStyle w:val="ListParagraph"/>
        <w:spacing w:line="360" w:lineRule="auto"/>
        <w:ind w:left="0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3970" t="10795" r="5080" b="8255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UTANÇ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4.6pt;margin-top:13.6pt;width:10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UTANÇ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GURUR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1.5pt;margin-top:13.6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GURUR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KORKU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1.5pt;margin-top:13.6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KORKU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0795" t="10795" r="8255" b="825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.85pt;margin-top:13.6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476500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STRES</w:t>
                      </w:r>
                    </w:p>
                  </w:txbxContent>
                </v:textbox>
              </v:shape>
            </w:pict>
          </mc:Fallback>
        </mc:AlternateContent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7" name="Resim 17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8" name="Resim 18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19" name="Resim 19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20" name="Resim 20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00" w:rsidRDefault="00476500" w:rsidP="00FB0882">
      <w:pPr>
        <w:rPr>
          <w:b/>
        </w:rPr>
      </w:pPr>
    </w:p>
    <w:p w:rsidR="0029733B" w:rsidRDefault="006C5539" w:rsidP="0029733B">
      <w:pPr>
        <w:pStyle w:val="ListParagraph"/>
        <w:spacing w:line="360" w:lineRule="auto"/>
        <w:ind w:left="0"/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3970" t="10795" r="5080" b="825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FB0882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UMUT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4.6pt;margin-top:13.6pt;width:10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FB0882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UMUT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FB0882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SEVGİ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1.5pt;margin-top:13.6pt;width:10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FB0882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SEVGİ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FB0882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SUÇLULUK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1.5pt;margin-top:13.6pt;width:10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FB0882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SUÇLULUK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0795" t="10795" r="8255" b="825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00" w:rsidRDefault="00476500" w:rsidP="00476500"/>
                          <w:p w:rsidR="00476500" w:rsidRDefault="00476500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6500" w:rsidRPr="00F77A3F" w:rsidRDefault="00FB0882" w:rsidP="00476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MEMNUNİYET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.85pt;margin-top:13.6pt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">
                <v:textbox>
                  <w:txbxContent>
                    <w:p w:rsidR="00476500" w:rsidRDefault="00476500" w:rsidP="00476500"/>
                    <w:p w:rsidR="00476500" w:rsidRDefault="00476500" w:rsidP="00476500">
                      <w:pPr>
                        <w:jc w:val="center"/>
                        <w:rPr>
                          <w:b/>
                        </w:rPr>
                      </w:pPr>
                    </w:p>
                    <w:p w:rsidR="00476500" w:rsidRPr="00F77A3F" w:rsidRDefault="00FB0882" w:rsidP="004765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MEMNUNİYET</w:t>
                      </w:r>
                    </w:p>
                  </w:txbxContent>
                </v:textbox>
              </v:shape>
            </w:pict>
          </mc:Fallback>
        </mc:AlternateContent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21" name="Resim 21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22" name="Resim 22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23" name="Resim 23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00"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478280" cy="1356360"/>
            <wp:effectExtent l="0" t="0" r="7620" b="0"/>
            <wp:docPr id="24" name="Resim 24" descr="8b8ad6a99dd3727fc159eb7e89c49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b8ad6a99dd3727fc159eb7e89c492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3970" t="10795" r="5080" b="825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82" w:rsidRDefault="00FB0882" w:rsidP="00FB0882"/>
                          <w:p w:rsidR="00FB0882" w:rsidRDefault="00FB0882" w:rsidP="00FB08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0882" w:rsidRPr="00F77A3F" w:rsidRDefault="00534247" w:rsidP="00FB0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İYİMSERLİK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74.6pt;margin-top:13.6pt;width:10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">
                <v:textbox>
                  <w:txbxContent>
                    <w:p w:rsidR="00FB0882" w:rsidRDefault="00FB0882" w:rsidP="00FB0882"/>
                    <w:p w:rsidR="00FB0882" w:rsidRDefault="00FB0882" w:rsidP="00FB0882">
                      <w:pPr>
                        <w:jc w:val="center"/>
                        <w:rPr>
                          <w:b/>
                        </w:rPr>
                      </w:pPr>
                    </w:p>
                    <w:p w:rsidR="00FB0882" w:rsidRPr="00F77A3F" w:rsidRDefault="00534247" w:rsidP="00FB08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İYİMSERLİK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82" w:rsidRDefault="00FB0882" w:rsidP="00FB0882"/>
                          <w:p w:rsidR="00FB0882" w:rsidRDefault="00FB0882" w:rsidP="00FB08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0882" w:rsidRPr="00F77A3F" w:rsidRDefault="00FB0882" w:rsidP="00FB0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MUTLULUK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1.5pt;margin-top:13.6pt;width:10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">
                <v:textbox>
                  <w:txbxContent>
                    <w:p w:rsidR="00FB0882" w:rsidRDefault="00FB0882" w:rsidP="00FB0882"/>
                    <w:p w:rsidR="00FB0882" w:rsidRDefault="00FB0882" w:rsidP="00FB0882">
                      <w:pPr>
                        <w:jc w:val="center"/>
                        <w:rPr>
                          <w:b/>
                        </w:rPr>
                      </w:pPr>
                    </w:p>
                    <w:p w:rsidR="00FB0882" w:rsidRPr="00F77A3F" w:rsidRDefault="00FB0882" w:rsidP="00FB08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MUTLULUK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2700" t="10795" r="6350" b="8255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82" w:rsidRDefault="00FB0882" w:rsidP="00FB0882"/>
                          <w:p w:rsidR="00FB0882" w:rsidRDefault="00FB0882" w:rsidP="00FB08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0882" w:rsidRPr="00F77A3F" w:rsidRDefault="00FB0882" w:rsidP="00FB0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ŞAŞKINLIK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31.5pt;margin-top:13.6pt;width:10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">
                <v:textbox>
                  <w:txbxContent>
                    <w:p w:rsidR="00FB0882" w:rsidRDefault="00FB0882" w:rsidP="00FB0882"/>
                    <w:p w:rsidR="00FB0882" w:rsidRDefault="00FB0882" w:rsidP="00FB0882">
                      <w:pPr>
                        <w:jc w:val="center"/>
                        <w:rPr>
                          <w:b/>
                        </w:rPr>
                      </w:pPr>
                    </w:p>
                    <w:p w:rsidR="00FB0882" w:rsidRPr="00F77A3F" w:rsidRDefault="00FB0882" w:rsidP="00FB08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ŞAŞKINLIK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172720</wp:posOffset>
                </wp:positionV>
                <wp:extent cx="1371600" cy="914400"/>
                <wp:effectExtent l="10795" t="10795" r="8255" b="825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82" w:rsidRDefault="00FB0882" w:rsidP="00FB0882"/>
                          <w:p w:rsidR="00FB0882" w:rsidRPr="00F77A3F" w:rsidRDefault="00FB0882" w:rsidP="00FB0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HAYAL KIRIKLIĞI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.85pt;margin-top:13.6pt;width:10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">
                <v:textbox>
                  <w:txbxContent>
                    <w:p w:rsidR="00FB0882" w:rsidRDefault="00FB0882" w:rsidP="00FB0882"/>
                    <w:p w:rsidR="00FB0882" w:rsidRPr="00F77A3F" w:rsidRDefault="00FB0882" w:rsidP="00FB08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HAYAL KIRIKLIĞI</w:t>
                      </w:r>
                    </w:p>
                  </w:txbxContent>
                </v:textbox>
              </v:shape>
            </w:pict>
          </mc:Fallback>
        </mc:AlternateContent>
      </w:r>
      <w:r w:rsidR="00FB0882">
        <w:rPr>
          <w:b/>
          <w:sz w:val="22"/>
          <w:szCs w:val="22"/>
        </w:rPr>
        <w:t xml:space="preserve">        </w:t>
      </w:r>
    </w:p>
    <w:p w:rsidR="0029733B" w:rsidRDefault="0029733B" w:rsidP="0029733B">
      <w:pPr>
        <w:pStyle w:val="ListParagraph"/>
        <w:spacing w:line="360" w:lineRule="auto"/>
        <w:ind w:left="0"/>
        <w:rPr>
          <w:b/>
          <w:sz w:val="22"/>
          <w:szCs w:val="22"/>
        </w:rPr>
      </w:pPr>
    </w:p>
    <w:p w:rsidR="0029733B" w:rsidRDefault="0029733B" w:rsidP="0029733B">
      <w:pPr>
        <w:pStyle w:val="ListParagraph"/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F77A3F" w:rsidRPr="0029733B" w:rsidRDefault="00F959CC" w:rsidP="007521E5">
      <w:pPr>
        <w:pStyle w:val="ListParagraph"/>
        <w:spacing w:line="360" w:lineRule="auto"/>
        <w:ind w:left="709" w:hanging="709"/>
        <w:rPr>
          <w:rFonts w:ascii="Times New Roman" w:hAnsi="Times New Roman"/>
          <w:b/>
        </w:rPr>
      </w:pPr>
      <w:r w:rsidRPr="0029733B">
        <w:rPr>
          <w:rFonts w:ascii="Times New Roman" w:hAnsi="Times New Roman"/>
        </w:rPr>
        <w:t>Diener, E., Suh, E., Lucas, R.E., &amp; Smith, H.L. (1999). Subjective well-being: Three</w:t>
      </w:r>
      <w:r w:rsidR="00782335">
        <w:rPr>
          <w:rFonts w:ascii="Times New Roman" w:hAnsi="Times New Roman"/>
        </w:rPr>
        <w:t xml:space="preserve"> </w:t>
      </w:r>
      <w:r w:rsidRPr="0029733B">
        <w:rPr>
          <w:rFonts w:ascii="Times New Roman" w:hAnsi="Times New Roman"/>
        </w:rPr>
        <w:t xml:space="preserve">decades of progress. </w:t>
      </w:r>
      <w:r w:rsidRPr="0029733B">
        <w:rPr>
          <w:rFonts w:ascii="Times New Roman" w:hAnsi="Times New Roman"/>
          <w:i/>
          <w:iCs/>
        </w:rPr>
        <w:t>Psychological Bulletin, 125</w:t>
      </w:r>
      <w:r w:rsidRPr="0029733B">
        <w:rPr>
          <w:rFonts w:ascii="Times New Roman" w:hAnsi="Times New Roman"/>
        </w:rPr>
        <w:t xml:space="preserve">, 276-302. </w:t>
      </w:r>
    </w:p>
    <w:p w:rsidR="0029733B" w:rsidRDefault="0029733B" w:rsidP="0029733B">
      <w:pPr>
        <w:pStyle w:val="ListParagraph"/>
        <w:spacing w:line="360" w:lineRule="auto"/>
        <w:ind w:left="0"/>
        <w:rPr>
          <w:b/>
          <w:sz w:val="20"/>
          <w:szCs w:val="20"/>
        </w:rPr>
      </w:pPr>
    </w:p>
    <w:p w:rsidR="0029733B" w:rsidRDefault="0029733B" w:rsidP="0029733B">
      <w:pPr>
        <w:pStyle w:val="ListParagraph"/>
        <w:spacing w:line="360" w:lineRule="auto"/>
        <w:ind w:left="0"/>
        <w:rPr>
          <w:b/>
          <w:sz w:val="22"/>
          <w:szCs w:val="22"/>
        </w:rPr>
      </w:pPr>
    </w:p>
    <w:p w:rsidR="00F77A3F" w:rsidRDefault="00F77A3F" w:rsidP="00932A54">
      <w:pPr>
        <w:spacing w:line="360" w:lineRule="auto"/>
        <w:jc w:val="center"/>
        <w:rPr>
          <w:b/>
          <w:sz w:val="22"/>
          <w:szCs w:val="22"/>
        </w:rPr>
      </w:pPr>
    </w:p>
    <w:p w:rsidR="0029733B" w:rsidRDefault="0029733B" w:rsidP="00932A54">
      <w:pPr>
        <w:spacing w:line="360" w:lineRule="auto"/>
        <w:jc w:val="center"/>
        <w:rPr>
          <w:b/>
          <w:sz w:val="22"/>
          <w:szCs w:val="22"/>
        </w:rPr>
      </w:pPr>
    </w:p>
    <w:p w:rsidR="007521E5" w:rsidRPr="007521E5" w:rsidRDefault="007521E5" w:rsidP="007521E5">
      <w:pPr>
        <w:spacing w:line="360" w:lineRule="auto"/>
        <w:ind w:right="351"/>
        <w:jc w:val="both"/>
        <w:rPr>
          <w:b/>
        </w:rPr>
      </w:pPr>
    </w:p>
    <w:p w:rsidR="00B70967" w:rsidRDefault="00B70967" w:rsidP="00FB12FC">
      <w:pPr>
        <w:spacing w:line="360" w:lineRule="auto"/>
        <w:ind w:left="4956" w:firstLine="708"/>
        <w:rPr>
          <w:b/>
          <w:sz w:val="22"/>
          <w:szCs w:val="22"/>
        </w:rPr>
      </w:pPr>
    </w:p>
    <w:sectPr w:rsidR="00B70967" w:rsidSect="00476500">
      <w:footerReference w:type="default" r:id="rId10"/>
      <w:pgSz w:w="11906" w:h="16838" w:code="9"/>
      <w:pgMar w:top="709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56" w:rsidRDefault="00024B56">
      <w:r>
        <w:separator/>
      </w:r>
    </w:p>
  </w:endnote>
  <w:endnote w:type="continuationSeparator" w:id="0">
    <w:p w:rsidR="00024B56" w:rsidRDefault="0002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26" w:rsidRDefault="00125826" w:rsidP="00125826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56" w:rsidRDefault="00024B56">
      <w:r>
        <w:separator/>
      </w:r>
    </w:p>
  </w:footnote>
  <w:footnote w:type="continuationSeparator" w:id="0">
    <w:p w:rsidR="00024B56" w:rsidRDefault="0002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1A4"/>
    <w:multiLevelType w:val="hybridMultilevel"/>
    <w:tmpl w:val="6BF62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E73"/>
    <w:multiLevelType w:val="hybridMultilevel"/>
    <w:tmpl w:val="62B413F8"/>
    <w:lvl w:ilvl="0" w:tplc="041F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1266"/>
    <w:multiLevelType w:val="hybridMultilevel"/>
    <w:tmpl w:val="1670411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7639"/>
    <w:multiLevelType w:val="hybridMultilevel"/>
    <w:tmpl w:val="92A8D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F6F83"/>
    <w:multiLevelType w:val="hybridMultilevel"/>
    <w:tmpl w:val="3F900242"/>
    <w:lvl w:ilvl="0" w:tplc="041F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1BF0"/>
    <w:multiLevelType w:val="hybridMultilevel"/>
    <w:tmpl w:val="00E219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E3610"/>
    <w:multiLevelType w:val="hybridMultilevel"/>
    <w:tmpl w:val="95FEB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4AC1"/>
    <w:multiLevelType w:val="hybridMultilevel"/>
    <w:tmpl w:val="25467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58DE"/>
    <w:multiLevelType w:val="hybridMultilevel"/>
    <w:tmpl w:val="8632B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25531"/>
    <w:multiLevelType w:val="hybridMultilevel"/>
    <w:tmpl w:val="1A2EA0BC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045C1"/>
    <w:multiLevelType w:val="hybridMultilevel"/>
    <w:tmpl w:val="746E108C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0036B81"/>
    <w:multiLevelType w:val="hybridMultilevel"/>
    <w:tmpl w:val="1E68F7F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0E7852"/>
    <w:multiLevelType w:val="hybridMultilevel"/>
    <w:tmpl w:val="B86A72F0"/>
    <w:lvl w:ilvl="0" w:tplc="F91E889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07CA"/>
    <w:multiLevelType w:val="hybridMultilevel"/>
    <w:tmpl w:val="AF5CF03C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85968"/>
    <w:multiLevelType w:val="hybridMultilevel"/>
    <w:tmpl w:val="541049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06845"/>
    <w:multiLevelType w:val="hybridMultilevel"/>
    <w:tmpl w:val="12CEBAD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C65CE"/>
    <w:multiLevelType w:val="hybridMultilevel"/>
    <w:tmpl w:val="BF640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86A55"/>
    <w:multiLevelType w:val="hybridMultilevel"/>
    <w:tmpl w:val="20E456C8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9E03ADA"/>
    <w:multiLevelType w:val="hybridMultilevel"/>
    <w:tmpl w:val="F64C7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C3820"/>
    <w:multiLevelType w:val="hybridMultilevel"/>
    <w:tmpl w:val="D2665106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F5D5F"/>
    <w:multiLevelType w:val="hybridMultilevel"/>
    <w:tmpl w:val="BE00B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109CF"/>
    <w:multiLevelType w:val="hybridMultilevel"/>
    <w:tmpl w:val="7B9440D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82E5E"/>
    <w:multiLevelType w:val="hybridMultilevel"/>
    <w:tmpl w:val="1F7C6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09F2"/>
    <w:multiLevelType w:val="hybridMultilevel"/>
    <w:tmpl w:val="780A7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13BF7"/>
    <w:multiLevelType w:val="hybridMultilevel"/>
    <w:tmpl w:val="AF5CF03C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27525"/>
    <w:multiLevelType w:val="hybridMultilevel"/>
    <w:tmpl w:val="DF208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D4783"/>
    <w:multiLevelType w:val="hybridMultilevel"/>
    <w:tmpl w:val="7FBCD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"/>
  </w:num>
  <w:num w:numId="5">
    <w:abstractNumId w:val="11"/>
  </w:num>
  <w:num w:numId="6">
    <w:abstractNumId w:val="24"/>
  </w:num>
  <w:num w:numId="7">
    <w:abstractNumId w:val="8"/>
  </w:num>
  <w:num w:numId="8">
    <w:abstractNumId w:val="27"/>
  </w:num>
  <w:num w:numId="9">
    <w:abstractNumId w:val="23"/>
  </w:num>
  <w:num w:numId="10">
    <w:abstractNumId w:val="1"/>
  </w:num>
  <w:num w:numId="11">
    <w:abstractNumId w:val="5"/>
  </w:num>
  <w:num w:numId="12">
    <w:abstractNumId w:val="18"/>
  </w:num>
  <w:num w:numId="13">
    <w:abstractNumId w:val="7"/>
  </w:num>
  <w:num w:numId="14">
    <w:abstractNumId w:val="4"/>
  </w:num>
  <w:num w:numId="15">
    <w:abstractNumId w:val="6"/>
  </w:num>
  <w:num w:numId="16">
    <w:abstractNumId w:val="26"/>
  </w:num>
  <w:num w:numId="17">
    <w:abstractNumId w:val="21"/>
  </w:num>
  <w:num w:numId="18">
    <w:abstractNumId w:val="12"/>
  </w:num>
  <w:num w:numId="19">
    <w:abstractNumId w:val="14"/>
  </w:num>
  <w:num w:numId="20">
    <w:abstractNumId w:val="13"/>
  </w:num>
  <w:num w:numId="21">
    <w:abstractNumId w:val="15"/>
  </w:num>
  <w:num w:numId="22">
    <w:abstractNumId w:val="19"/>
  </w:num>
  <w:num w:numId="23">
    <w:abstractNumId w:val="16"/>
  </w:num>
  <w:num w:numId="24">
    <w:abstractNumId w:val="10"/>
  </w:num>
  <w:num w:numId="25">
    <w:abstractNumId w:val="3"/>
  </w:num>
  <w:num w:numId="26">
    <w:abstractNumId w:val="20"/>
  </w:num>
  <w:num w:numId="27">
    <w:abstractNumId w:val="25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1385"/>
    <w:rsid w:val="00003B26"/>
    <w:rsid w:val="00005D0F"/>
    <w:rsid w:val="00024B56"/>
    <w:rsid w:val="00025BF7"/>
    <w:rsid w:val="00030155"/>
    <w:rsid w:val="00030A1C"/>
    <w:rsid w:val="00032630"/>
    <w:rsid w:val="00032650"/>
    <w:rsid w:val="00033691"/>
    <w:rsid w:val="00034E1F"/>
    <w:rsid w:val="000415ED"/>
    <w:rsid w:val="00042D81"/>
    <w:rsid w:val="00053662"/>
    <w:rsid w:val="00053B98"/>
    <w:rsid w:val="000637EB"/>
    <w:rsid w:val="00063A23"/>
    <w:rsid w:val="000743AA"/>
    <w:rsid w:val="000822AE"/>
    <w:rsid w:val="0008602A"/>
    <w:rsid w:val="00086F58"/>
    <w:rsid w:val="00094EC6"/>
    <w:rsid w:val="000967EB"/>
    <w:rsid w:val="000A55B1"/>
    <w:rsid w:val="000B02C1"/>
    <w:rsid w:val="000C24BA"/>
    <w:rsid w:val="000D3469"/>
    <w:rsid w:val="000F0831"/>
    <w:rsid w:val="00125826"/>
    <w:rsid w:val="001332EE"/>
    <w:rsid w:val="00136F19"/>
    <w:rsid w:val="00141884"/>
    <w:rsid w:val="001466F1"/>
    <w:rsid w:val="001527E7"/>
    <w:rsid w:val="001779EC"/>
    <w:rsid w:val="00183BE4"/>
    <w:rsid w:val="00192255"/>
    <w:rsid w:val="00192E8B"/>
    <w:rsid w:val="00193649"/>
    <w:rsid w:val="001940DE"/>
    <w:rsid w:val="001A030D"/>
    <w:rsid w:val="001A2790"/>
    <w:rsid w:val="001B37B9"/>
    <w:rsid w:val="001B746B"/>
    <w:rsid w:val="001C31FD"/>
    <w:rsid w:val="001D741E"/>
    <w:rsid w:val="001D7642"/>
    <w:rsid w:val="001E6602"/>
    <w:rsid w:val="001F164E"/>
    <w:rsid w:val="0022544F"/>
    <w:rsid w:val="00245165"/>
    <w:rsid w:val="00245BCF"/>
    <w:rsid w:val="002462D5"/>
    <w:rsid w:val="00250F45"/>
    <w:rsid w:val="0027162D"/>
    <w:rsid w:val="00277CA5"/>
    <w:rsid w:val="002819BA"/>
    <w:rsid w:val="002823EC"/>
    <w:rsid w:val="00284325"/>
    <w:rsid w:val="00285603"/>
    <w:rsid w:val="00293653"/>
    <w:rsid w:val="0029733B"/>
    <w:rsid w:val="002979A6"/>
    <w:rsid w:val="002A76AA"/>
    <w:rsid w:val="002B5018"/>
    <w:rsid w:val="002C145F"/>
    <w:rsid w:val="002C58DD"/>
    <w:rsid w:val="002D0E26"/>
    <w:rsid w:val="002D47F5"/>
    <w:rsid w:val="002D531C"/>
    <w:rsid w:val="002D5F12"/>
    <w:rsid w:val="002D619F"/>
    <w:rsid w:val="002E3A06"/>
    <w:rsid w:val="002E72A1"/>
    <w:rsid w:val="002E7C7E"/>
    <w:rsid w:val="002F12C1"/>
    <w:rsid w:val="003201D5"/>
    <w:rsid w:val="0034077F"/>
    <w:rsid w:val="00340C4D"/>
    <w:rsid w:val="003461AF"/>
    <w:rsid w:val="003600A6"/>
    <w:rsid w:val="00382616"/>
    <w:rsid w:val="0038330D"/>
    <w:rsid w:val="00395F7A"/>
    <w:rsid w:val="003A2206"/>
    <w:rsid w:val="003A49A8"/>
    <w:rsid w:val="003A538F"/>
    <w:rsid w:val="003B29DB"/>
    <w:rsid w:val="003D25E9"/>
    <w:rsid w:val="003E714A"/>
    <w:rsid w:val="003F0316"/>
    <w:rsid w:val="00401F0D"/>
    <w:rsid w:val="00406335"/>
    <w:rsid w:val="00407728"/>
    <w:rsid w:val="00407FA8"/>
    <w:rsid w:val="0042035F"/>
    <w:rsid w:val="004311CE"/>
    <w:rsid w:val="00455CCA"/>
    <w:rsid w:val="00460930"/>
    <w:rsid w:val="0046395A"/>
    <w:rsid w:val="00470CD5"/>
    <w:rsid w:val="00471431"/>
    <w:rsid w:val="00476500"/>
    <w:rsid w:val="00477250"/>
    <w:rsid w:val="004A76F4"/>
    <w:rsid w:val="004B50C9"/>
    <w:rsid w:val="004C1CF2"/>
    <w:rsid w:val="004D08D3"/>
    <w:rsid w:val="004D5752"/>
    <w:rsid w:val="004E4B4B"/>
    <w:rsid w:val="00511285"/>
    <w:rsid w:val="005115E1"/>
    <w:rsid w:val="00534247"/>
    <w:rsid w:val="00557946"/>
    <w:rsid w:val="00563994"/>
    <w:rsid w:val="0056420E"/>
    <w:rsid w:val="00575FB2"/>
    <w:rsid w:val="0059132D"/>
    <w:rsid w:val="00595449"/>
    <w:rsid w:val="005A1365"/>
    <w:rsid w:val="005A72DC"/>
    <w:rsid w:val="005B7ABC"/>
    <w:rsid w:val="005C317C"/>
    <w:rsid w:val="005C496F"/>
    <w:rsid w:val="005D07A4"/>
    <w:rsid w:val="005D3149"/>
    <w:rsid w:val="005E2FD0"/>
    <w:rsid w:val="005E488B"/>
    <w:rsid w:val="005E5859"/>
    <w:rsid w:val="005E5AA3"/>
    <w:rsid w:val="005E5E47"/>
    <w:rsid w:val="005F0B87"/>
    <w:rsid w:val="00604C83"/>
    <w:rsid w:val="00607A7C"/>
    <w:rsid w:val="006135E3"/>
    <w:rsid w:val="006151F6"/>
    <w:rsid w:val="00655848"/>
    <w:rsid w:val="00667939"/>
    <w:rsid w:val="0067079E"/>
    <w:rsid w:val="00677711"/>
    <w:rsid w:val="00687123"/>
    <w:rsid w:val="0069308E"/>
    <w:rsid w:val="00693A20"/>
    <w:rsid w:val="006A35D1"/>
    <w:rsid w:val="006A4CDE"/>
    <w:rsid w:val="006B4BB9"/>
    <w:rsid w:val="006C3DD5"/>
    <w:rsid w:val="006C42F0"/>
    <w:rsid w:val="006C480C"/>
    <w:rsid w:val="006C5539"/>
    <w:rsid w:val="006C61FB"/>
    <w:rsid w:val="006E7168"/>
    <w:rsid w:val="00701F6C"/>
    <w:rsid w:val="007055E1"/>
    <w:rsid w:val="0072261B"/>
    <w:rsid w:val="00724383"/>
    <w:rsid w:val="0072498C"/>
    <w:rsid w:val="007253DD"/>
    <w:rsid w:val="00732307"/>
    <w:rsid w:val="007367A4"/>
    <w:rsid w:val="007521E5"/>
    <w:rsid w:val="0075277A"/>
    <w:rsid w:val="00753EC6"/>
    <w:rsid w:val="0076102F"/>
    <w:rsid w:val="00762DB1"/>
    <w:rsid w:val="00765AA2"/>
    <w:rsid w:val="007813DD"/>
    <w:rsid w:val="00782335"/>
    <w:rsid w:val="0078389B"/>
    <w:rsid w:val="007860D6"/>
    <w:rsid w:val="00786838"/>
    <w:rsid w:val="007B489D"/>
    <w:rsid w:val="007B4A30"/>
    <w:rsid w:val="007D1FE0"/>
    <w:rsid w:val="007E0BB7"/>
    <w:rsid w:val="007E4A8D"/>
    <w:rsid w:val="007F11C0"/>
    <w:rsid w:val="007F3600"/>
    <w:rsid w:val="00804CAE"/>
    <w:rsid w:val="0081492B"/>
    <w:rsid w:val="00814CD8"/>
    <w:rsid w:val="00816E73"/>
    <w:rsid w:val="00824767"/>
    <w:rsid w:val="00826374"/>
    <w:rsid w:val="008307B8"/>
    <w:rsid w:val="00830A44"/>
    <w:rsid w:val="00841C7A"/>
    <w:rsid w:val="0084267E"/>
    <w:rsid w:val="00842BF7"/>
    <w:rsid w:val="00855DBA"/>
    <w:rsid w:val="0085750C"/>
    <w:rsid w:val="008656B2"/>
    <w:rsid w:val="00880AC6"/>
    <w:rsid w:val="00881C10"/>
    <w:rsid w:val="008A357A"/>
    <w:rsid w:val="008C0612"/>
    <w:rsid w:val="008C38B3"/>
    <w:rsid w:val="008E7D76"/>
    <w:rsid w:val="008F7E55"/>
    <w:rsid w:val="00910CBD"/>
    <w:rsid w:val="00912D1E"/>
    <w:rsid w:val="00914BF8"/>
    <w:rsid w:val="00915451"/>
    <w:rsid w:val="00922AD7"/>
    <w:rsid w:val="00932A54"/>
    <w:rsid w:val="00936487"/>
    <w:rsid w:val="00937145"/>
    <w:rsid w:val="00966A69"/>
    <w:rsid w:val="009704B1"/>
    <w:rsid w:val="0097058F"/>
    <w:rsid w:val="009858ED"/>
    <w:rsid w:val="00993C7B"/>
    <w:rsid w:val="00993EAE"/>
    <w:rsid w:val="00995073"/>
    <w:rsid w:val="00997221"/>
    <w:rsid w:val="009A34D9"/>
    <w:rsid w:val="009A4438"/>
    <w:rsid w:val="009B3B6A"/>
    <w:rsid w:val="009B7311"/>
    <w:rsid w:val="009C5E17"/>
    <w:rsid w:val="009D42F6"/>
    <w:rsid w:val="009E248A"/>
    <w:rsid w:val="009E604F"/>
    <w:rsid w:val="00A00D69"/>
    <w:rsid w:val="00A15E91"/>
    <w:rsid w:val="00A261C2"/>
    <w:rsid w:val="00A30396"/>
    <w:rsid w:val="00A34643"/>
    <w:rsid w:val="00A35FB4"/>
    <w:rsid w:val="00A42439"/>
    <w:rsid w:val="00A46E9F"/>
    <w:rsid w:val="00A64713"/>
    <w:rsid w:val="00A734D4"/>
    <w:rsid w:val="00A7366C"/>
    <w:rsid w:val="00A8072A"/>
    <w:rsid w:val="00A83EA4"/>
    <w:rsid w:val="00A85532"/>
    <w:rsid w:val="00A94715"/>
    <w:rsid w:val="00AA128C"/>
    <w:rsid w:val="00AC0352"/>
    <w:rsid w:val="00AC0E7B"/>
    <w:rsid w:val="00AC69CD"/>
    <w:rsid w:val="00AC7379"/>
    <w:rsid w:val="00AE1317"/>
    <w:rsid w:val="00AF7D18"/>
    <w:rsid w:val="00B07182"/>
    <w:rsid w:val="00B10F9D"/>
    <w:rsid w:val="00B13366"/>
    <w:rsid w:val="00B142E6"/>
    <w:rsid w:val="00B20444"/>
    <w:rsid w:val="00B24543"/>
    <w:rsid w:val="00B43AB0"/>
    <w:rsid w:val="00B558B1"/>
    <w:rsid w:val="00B562A8"/>
    <w:rsid w:val="00B6085F"/>
    <w:rsid w:val="00B63462"/>
    <w:rsid w:val="00B63487"/>
    <w:rsid w:val="00B70967"/>
    <w:rsid w:val="00B76D66"/>
    <w:rsid w:val="00B8006B"/>
    <w:rsid w:val="00B844CD"/>
    <w:rsid w:val="00B86F14"/>
    <w:rsid w:val="00B918E7"/>
    <w:rsid w:val="00B92FA1"/>
    <w:rsid w:val="00B94D2A"/>
    <w:rsid w:val="00BA11BA"/>
    <w:rsid w:val="00BA160B"/>
    <w:rsid w:val="00BB720B"/>
    <w:rsid w:val="00BC33B3"/>
    <w:rsid w:val="00BD34AC"/>
    <w:rsid w:val="00BE332D"/>
    <w:rsid w:val="00BE695D"/>
    <w:rsid w:val="00BF30B8"/>
    <w:rsid w:val="00BF6F91"/>
    <w:rsid w:val="00C00487"/>
    <w:rsid w:val="00C16FB7"/>
    <w:rsid w:val="00C2363F"/>
    <w:rsid w:val="00C31102"/>
    <w:rsid w:val="00C31539"/>
    <w:rsid w:val="00C32C72"/>
    <w:rsid w:val="00C3631E"/>
    <w:rsid w:val="00C417D1"/>
    <w:rsid w:val="00C428E8"/>
    <w:rsid w:val="00C50FEE"/>
    <w:rsid w:val="00C53E3B"/>
    <w:rsid w:val="00C61DC7"/>
    <w:rsid w:val="00C67BBC"/>
    <w:rsid w:val="00C71218"/>
    <w:rsid w:val="00C83192"/>
    <w:rsid w:val="00C86872"/>
    <w:rsid w:val="00C90BCB"/>
    <w:rsid w:val="00C90E42"/>
    <w:rsid w:val="00C953FF"/>
    <w:rsid w:val="00CC5DD2"/>
    <w:rsid w:val="00CD0C5D"/>
    <w:rsid w:val="00CF4C9C"/>
    <w:rsid w:val="00CF6116"/>
    <w:rsid w:val="00D0120E"/>
    <w:rsid w:val="00D01E52"/>
    <w:rsid w:val="00D24728"/>
    <w:rsid w:val="00D40098"/>
    <w:rsid w:val="00D4793C"/>
    <w:rsid w:val="00D53D93"/>
    <w:rsid w:val="00D62B36"/>
    <w:rsid w:val="00D8575B"/>
    <w:rsid w:val="00D93350"/>
    <w:rsid w:val="00DA0B9B"/>
    <w:rsid w:val="00DA1A16"/>
    <w:rsid w:val="00DB0366"/>
    <w:rsid w:val="00DB635C"/>
    <w:rsid w:val="00DC06BE"/>
    <w:rsid w:val="00DD03AC"/>
    <w:rsid w:val="00DD1E95"/>
    <w:rsid w:val="00DD1F53"/>
    <w:rsid w:val="00DE12F8"/>
    <w:rsid w:val="00DE4FED"/>
    <w:rsid w:val="00DF3A96"/>
    <w:rsid w:val="00E1462F"/>
    <w:rsid w:val="00E22ACA"/>
    <w:rsid w:val="00E25BA3"/>
    <w:rsid w:val="00E40628"/>
    <w:rsid w:val="00E564D3"/>
    <w:rsid w:val="00E62F4A"/>
    <w:rsid w:val="00E67F6D"/>
    <w:rsid w:val="00E7212E"/>
    <w:rsid w:val="00E752C9"/>
    <w:rsid w:val="00E776BF"/>
    <w:rsid w:val="00E942C2"/>
    <w:rsid w:val="00E95B80"/>
    <w:rsid w:val="00EC16E0"/>
    <w:rsid w:val="00EC40BD"/>
    <w:rsid w:val="00EC49A4"/>
    <w:rsid w:val="00EC67AD"/>
    <w:rsid w:val="00EE7792"/>
    <w:rsid w:val="00EF2E01"/>
    <w:rsid w:val="00EF345F"/>
    <w:rsid w:val="00EF35F2"/>
    <w:rsid w:val="00F031D9"/>
    <w:rsid w:val="00F11EED"/>
    <w:rsid w:val="00F205EC"/>
    <w:rsid w:val="00F211B4"/>
    <w:rsid w:val="00F2494F"/>
    <w:rsid w:val="00F3363E"/>
    <w:rsid w:val="00F365B6"/>
    <w:rsid w:val="00F3783A"/>
    <w:rsid w:val="00F451F5"/>
    <w:rsid w:val="00F470AD"/>
    <w:rsid w:val="00F602DF"/>
    <w:rsid w:val="00F72D75"/>
    <w:rsid w:val="00F77A3F"/>
    <w:rsid w:val="00F81200"/>
    <w:rsid w:val="00F83801"/>
    <w:rsid w:val="00F868C9"/>
    <w:rsid w:val="00F959CC"/>
    <w:rsid w:val="00FA21D8"/>
    <w:rsid w:val="00FB0882"/>
    <w:rsid w:val="00FB12FC"/>
    <w:rsid w:val="00FB45C8"/>
    <w:rsid w:val="00FE1BB9"/>
    <w:rsid w:val="00FE2101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1258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rsid w:val="00125826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uiPriority w:val="99"/>
    <w:rsid w:val="00125826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125826"/>
    <w:rPr>
      <w:sz w:val="24"/>
      <w:szCs w:val="24"/>
      <w:lang w:eastAsia="ko-KR"/>
    </w:rPr>
  </w:style>
  <w:style w:type="paragraph" w:customStyle="1" w:styleId="Default">
    <w:name w:val="Default"/>
    <w:rsid w:val="002C5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E22ACA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ResimYazs">
    <w:name w:val="caption"/>
    <w:basedOn w:val="Normal"/>
    <w:next w:val="Normal"/>
    <w:qFormat/>
    <w:rsid w:val="00284325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F211B4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1258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rsid w:val="00125826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uiPriority w:val="99"/>
    <w:rsid w:val="00125826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125826"/>
    <w:rPr>
      <w:sz w:val="24"/>
      <w:szCs w:val="24"/>
      <w:lang w:eastAsia="ko-KR"/>
    </w:rPr>
  </w:style>
  <w:style w:type="paragraph" w:customStyle="1" w:styleId="Default">
    <w:name w:val="Default"/>
    <w:rsid w:val="002C5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E22ACA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ResimYazs">
    <w:name w:val="caption"/>
    <w:basedOn w:val="Normal"/>
    <w:next w:val="Normal"/>
    <w:qFormat/>
    <w:rsid w:val="00284325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F211B4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DUYGUSAL GELİŞİM ALANI</vt:lpstr>
    </vt:vector>
  </TitlesOfParts>
  <Company>NouS TncTR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DUYGUSAL GELİŞİM ALANI</dc:title>
  <dc:creator>user</dc:creator>
  <cp:lastModifiedBy>Mehmet Rasim TAŞ</cp:lastModifiedBy>
  <cp:revision>2</cp:revision>
  <dcterms:created xsi:type="dcterms:W3CDTF">2021-01-30T21:57:00Z</dcterms:created>
  <dcterms:modified xsi:type="dcterms:W3CDTF">2021-01-30T21:57:00Z</dcterms:modified>
</cp:coreProperties>
</file>